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2289" w14:textId="7328A487" w:rsidR="00FA4BB4" w:rsidRPr="00EB0695" w:rsidRDefault="0074632C">
      <w:pPr>
        <w:rPr>
          <w:u w:val="thick"/>
        </w:rPr>
      </w:pPr>
      <w:r>
        <w:rPr>
          <w:rFonts w:hint="eastAsia"/>
        </w:rPr>
        <w:t>様式第</w:t>
      </w:r>
      <w:r w:rsidRPr="00EB0695">
        <w:rPr>
          <w:color w:val="000000" w:themeColor="text1"/>
        </w:rPr>
        <w:t>1</w:t>
      </w:r>
      <w:r>
        <w:rPr>
          <w:rFonts w:hint="eastAsia"/>
        </w:rPr>
        <w:t>号(第</w:t>
      </w:r>
      <w:r w:rsidRPr="00EB0695">
        <w:rPr>
          <w:color w:val="000000" w:themeColor="text1"/>
        </w:rPr>
        <w:t>2</w:t>
      </w:r>
      <w:r>
        <w:rPr>
          <w:rFonts w:hint="eastAsia"/>
        </w:rPr>
        <w:t>条関係)</w:t>
      </w:r>
      <w:r w:rsidR="003E7A74">
        <w:rPr>
          <w:rFonts w:hint="eastAsia"/>
        </w:rPr>
        <w:t xml:space="preserve">　　　　　　　　　　　　　　　　　　　　　 </w:t>
      </w:r>
      <w:r w:rsidR="00B1452D" w:rsidRPr="00B1452D">
        <w:rPr>
          <w:rFonts w:hint="eastAsia"/>
          <w:u w:val="thick"/>
        </w:rPr>
        <w:t xml:space="preserve"> ※整理番号：　　　　　　　　　　</w:t>
      </w:r>
    </w:p>
    <w:p w14:paraId="7261A594" w14:textId="77777777" w:rsidR="0074632C" w:rsidRPr="00411A59" w:rsidRDefault="0074632C">
      <w:pPr>
        <w:jc w:val="center"/>
        <w:rPr>
          <w:b/>
          <w:sz w:val="24"/>
        </w:rPr>
      </w:pPr>
      <w:r w:rsidRPr="00411A59">
        <w:rPr>
          <w:rFonts w:hint="eastAsia"/>
          <w:b/>
          <w:sz w:val="24"/>
        </w:rPr>
        <w:t>妊婦事前登録者情報届出書（ママ・サポート１１９）</w:t>
      </w:r>
    </w:p>
    <w:p w14:paraId="2C996A81" w14:textId="77777777" w:rsidR="0074632C" w:rsidRDefault="0074632C" w:rsidP="0074632C">
      <w:pPr>
        <w:ind w:firstLineChars="3400" w:firstLine="7140"/>
      </w:pPr>
      <w:r>
        <w:rPr>
          <w:rFonts w:hint="eastAsia"/>
        </w:rPr>
        <w:t>届出日：　　　年　　月　　日</w:t>
      </w:r>
    </w:p>
    <w:p w14:paraId="1497AA09" w14:textId="682E40F2" w:rsidR="0074632C" w:rsidRDefault="0074632C" w:rsidP="00FB4EE2">
      <w:r>
        <w:rPr>
          <w:rFonts w:hint="eastAsia"/>
        </w:rPr>
        <w:t>香美市長　　様</w:t>
      </w:r>
    </w:p>
    <w:p w14:paraId="1962E693" w14:textId="77777777" w:rsidR="0074632C" w:rsidRDefault="0074632C" w:rsidP="00FB4EE2">
      <w:pPr>
        <w:ind w:firstLineChars="1900" w:firstLine="3990"/>
      </w:pPr>
      <w:r>
        <w:rPr>
          <w:rFonts w:hint="eastAsia"/>
        </w:rPr>
        <w:t>（届出者）</w:t>
      </w:r>
    </w:p>
    <w:p w14:paraId="02345DF0" w14:textId="517E62B3" w:rsidR="0074632C" w:rsidRPr="0074632C" w:rsidRDefault="0074632C" w:rsidP="00FB4EE2">
      <w:pPr>
        <w:ind w:firstLineChars="1900" w:firstLine="3990"/>
      </w:pP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住　所　　</w:t>
      </w: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　　　　　　　　　　　 　　　　　　　</w:t>
      </w:r>
    </w:p>
    <w:p w14:paraId="2E046D12" w14:textId="77777777" w:rsidR="0074632C" w:rsidRPr="0074632C" w:rsidRDefault="0074632C" w:rsidP="00EB0695">
      <w:pPr>
        <w:spacing w:before="80"/>
        <w:ind w:firstLineChars="1900" w:firstLine="3990"/>
        <w:rPr>
          <w:u w:val="thick"/>
        </w:rPr>
      </w:pPr>
      <w:r w:rsidRPr="0074632C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>氏　名</w:t>
      </w:r>
      <w:r>
        <w:rPr>
          <w:u w:val="thick"/>
        </w:rPr>
        <w:t xml:space="preserve">                </w:t>
      </w:r>
      <w:r>
        <w:rPr>
          <w:rFonts w:hint="eastAsia"/>
          <w:u w:val="thick"/>
        </w:rPr>
        <w:t xml:space="preserve">　 </w:t>
      </w:r>
      <w:r>
        <w:rPr>
          <w:u w:val="thick"/>
        </w:rPr>
        <w:t xml:space="preserve">                        </w:t>
      </w:r>
      <w:r>
        <w:rPr>
          <w:rFonts w:hint="eastAsia"/>
          <w:u w:val="thick"/>
        </w:rPr>
        <w:t xml:space="preserve">　 </w:t>
      </w:r>
      <w:r>
        <w:rPr>
          <w:u w:val="thick"/>
        </w:rPr>
        <w:t xml:space="preserve">   </w:t>
      </w:r>
    </w:p>
    <w:p w14:paraId="7AD91DCF" w14:textId="77777777" w:rsidR="0074632C" w:rsidRDefault="00271C21" w:rsidP="00271C21">
      <w:pPr>
        <w:spacing w:beforeLines="30" w:before="108"/>
        <w:ind w:firstLineChars="100" w:firstLine="210"/>
      </w:pPr>
      <w:r>
        <w:rPr>
          <w:rFonts w:hint="eastAsia"/>
        </w:rPr>
        <w:t>次のとおり届け出ますので、緊急時の搬送について、よろしくお願いします。</w:t>
      </w:r>
    </w:p>
    <w:p w14:paraId="76598FF9" w14:textId="77777777" w:rsidR="0074632C" w:rsidRPr="00271C21" w:rsidRDefault="00271C21">
      <w:r>
        <w:rPr>
          <w:rFonts w:hint="eastAsia"/>
        </w:rPr>
        <w:t xml:space="preserve">　なお、この届出書を香美市消防署へ提供することに同意します。</w:t>
      </w:r>
    </w:p>
    <w:p w14:paraId="64F5345F" w14:textId="4369F331" w:rsidR="0074632C" w:rsidRPr="0044532D" w:rsidRDefault="00EE0973">
      <w:r w:rsidRPr="00EE0973">
        <w:rPr>
          <w:noProof/>
        </w:rPr>
        <w:drawing>
          <wp:anchor distT="0" distB="0" distL="114300" distR="114300" simplePos="0" relativeHeight="251664384" behindDoc="1" locked="0" layoutInCell="1" allowOverlap="1" wp14:anchorId="516B4ECA" wp14:editId="40ED2E83">
            <wp:simplePos x="0" y="0"/>
            <wp:positionH relativeFrom="column">
              <wp:posOffset>3976</wp:posOffset>
            </wp:positionH>
            <wp:positionV relativeFrom="paragraph">
              <wp:posOffset>22308</wp:posOffset>
            </wp:positionV>
            <wp:extent cx="6645910" cy="5667386"/>
            <wp:effectExtent l="19050" t="19050" r="21590" b="285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6738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DE71686" w14:textId="77777777" w:rsidR="0074632C" w:rsidRPr="00A32A86" w:rsidRDefault="0074632C"/>
    <w:p w14:paraId="1557EFBE" w14:textId="77777777" w:rsidR="0074632C" w:rsidRDefault="0074632C"/>
    <w:p w14:paraId="6995166D" w14:textId="77777777" w:rsidR="0074632C" w:rsidRDefault="0074632C"/>
    <w:p w14:paraId="178A3B9A" w14:textId="77777777" w:rsidR="0074632C" w:rsidRDefault="0074632C"/>
    <w:p w14:paraId="2D1D3AEB" w14:textId="77777777" w:rsidR="00D0148D" w:rsidRDefault="00D0148D"/>
    <w:p w14:paraId="556A1725" w14:textId="77777777" w:rsidR="00FB4EE2" w:rsidRDefault="00FB4EE2"/>
    <w:p w14:paraId="6206D51C" w14:textId="77777777" w:rsidR="00FB4EE2" w:rsidRDefault="00FB4EE2"/>
    <w:p w14:paraId="3B2A77E0" w14:textId="77777777" w:rsidR="00FB4EE2" w:rsidRDefault="00FB4EE2"/>
    <w:p w14:paraId="6745AB02" w14:textId="77777777" w:rsidR="00FB4EE2" w:rsidRDefault="00FB4EE2"/>
    <w:p w14:paraId="76BE555F" w14:textId="77777777" w:rsidR="00FB4EE2" w:rsidRDefault="00FB4EE2"/>
    <w:p w14:paraId="7EDE220E" w14:textId="77777777" w:rsidR="00FB4EE2" w:rsidRDefault="00FB4EE2"/>
    <w:p w14:paraId="2ACD7FBA" w14:textId="77777777" w:rsidR="00FB4EE2" w:rsidRDefault="00FB4EE2"/>
    <w:p w14:paraId="28A9DA2A" w14:textId="77777777" w:rsidR="00FB4EE2" w:rsidRDefault="00FB4EE2"/>
    <w:p w14:paraId="17233DB3" w14:textId="77777777" w:rsidR="00FB4EE2" w:rsidRDefault="00FB4EE2"/>
    <w:p w14:paraId="3E02B799" w14:textId="77777777" w:rsidR="00FB4EE2" w:rsidRDefault="00FB4EE2"/>
    <w:p w14:paraId="094A2B92" w14:textId="77777777" w:rsidR="00FB4EE2" w:rsidRDefault="00FB4EE2"/>
    <w:p w14:paraId="7D764259" w14:textId="77777777" w:rsidR="00FB4EE2" w:rsidRDefault="00FB4EE2"/>
    <w:p w14:paraId="3CDC4705" w14:textId="77777777" w:rsidR="00FB4EE2" w:rsidRDefault="00FB4EE2"/>
    <w:p w14:paraId="699D59DD" w14:textId="77777777" w:rsidR="00FB4EE2" w:rsidRDefault="00FB4EE2"/>
    <w:p w14:paraId="548D6553" w14:textId="77777777" w:rsidR="00FB4EE2" w:rsidRDefault="00FB4EE2"/>
    <w:p w14:paraId="4F750C86" w14:textId="77777777" w:rsidR="00FB4EE2" w:rsidRDefault="00FB4EE2"/>
    <w:p w14:paraId="30E09926" w14:textId="77777777" w:rsidR="00EE0973" w:rsidRDefault="00EE0973"/>
    <w:p w14:paraId="12A7E203" w14:textId="77777777" w:rsidR="00FB4EE2" w:rsidRDefault="00FB4EE2"/>
    <w:p w14:paraId="4D964669" w14:textId="1A988D20" w:rsidR="00FB4EE2" w:rsidRPr="00C15004" w:rsidRDefault="00FB4EE2" w:rsidP="00483ED8">
      <w:pPr>
        <w:snapToGrid w:val="0"/>
        <w:spacing w:beforeLines="150" w:before="540" w:line="240" w:lineRule="exact"/>
        <w:ind w:firstLineChars="83" w:firstLine="141"/>
        <w:rPr>
          <w:sz w:val="17"/>
          <w:szCs w:val="17"/>
        </w:rPr>
      </w:pPr>
      <w:r w:rsidRPr="00C15004">
        <w:rPr>
          <w:rFonts w:hint="eastAsia"/>
          <w:sz w:val="17"/>
          <w:szCs w:val="17"/>
        </w:rPr>
        <w:t>(注)</w:t>
      </w:r>
      <w:r w:rsidR="00EB0695">
        <w:rPr>
          <w:sz w:val="17"/>
          <w:szCs w:val="17"/>
        </w:rPr>
        <w:t xml:space="preserve"> </w:t>
      </w:r>
      <w:r w:rsidR="00EB0695">
        <w:rPr>
          <w:rFonts w:hint="eastAsia"/>
          <w:sz w:val="17"/>
          <w:szCs w:val="17"/>
        </w:rPr>
        <w:t>1</w:t>
      </w:r>
      <w:r w:rsidRPr="00C15004">
        <w:rPr>
          <w:rFonts w:hint="eastAsia"/>
          <w:sz w:val="17"/>
          <w:szCs w:val="17"/>
        </w:rPr>
        <w:t xml:space="preserve"> 届出者欄及び太</w:t>
      </w:r>
      <w:r w:rsidR="00F35B15" w:rsidRPr="00C15004">
        <w:rPr>
          <w:rFonts w:hint="eastAsia"/>
          <w:sz w:val="17"/>
          <w:szCs w:val="17"/>
        </w:rPr>
        <w:t>線</w:t>
      </w:r>
      <w:r w:rsidRPr="00C15004">
        <w:rPr>
          <w:rFonts w:hint="eastAsia"/>
          <w:sz w:val="17"/>
          <w:szCs w:val="17"/>
        </w:rPr>
        <w:t>内に記入してください。</w:t>
      </w:r>
    </w:p>
    <w:p w14:paraId="19180243" w14:textId="267CC8A1" w:rsidR="00C15004" w:rsidRPr="00C15004" w:rsidRDefault="00EB0695" w:rsidP="00EB0695">
      <w:pPr>
        <w:snapToGrid w:val="0"/>
        <w:spacing w:line="240" w:lineRule="exact"/>
        <w:ind w:firstLineChars="300" w:firstLine="510"/>
        <w:rPr>
          <w:sz w:val="17"/>
          <w:szCs w:val="17"/>
        </w:rPr>
      </w:pPr>
      <w:r>
        <w:rPr>
          <w:rFonts w:hint="eastAsia"/>
          <w:sz w:val="17"/>
          <w:szCs w:val="17"/>
        </w:rPr>
        <w:t>2</w:t>
      </w:r>
      <w:r>
        <w:rPr>
          <w:sz w:val="17"/>
          <w:szCs w:val="17"/>
        </w:rPr>
        <w:t xml:space="preserve"> </w:t>
      </w:r>
      <w:r w:rsidR="00F35B15" w:rsidRPr="00C15004">
        <w:rPr>
          <w:rFonts w:hint="eastAsia"/>
          <w:sz w:val="17"/>
          <w:szCs w:val="17"/>
        </w:rPr>
        <w:t>登録者住所、世帯主住所が届出者住所と同じ場合は、記載不要です。</w:t>
      </w:r>
    </w:p>
    <w:p w14:paraId="491B8F31" w14:textId="594BE1EA" w:rsidR="00C15004" w:rsidRPr="00C15004" w:rsidRDefault="00EB0695" w:rsidP="00EB0695">
      <w:pPr>
        <w:snapToGrid w:val="0"/>
        <w:spacing w:line="240" w:lineRule="exact"/>
        <w:ind w:firstLineChars="300" w:firstLine="510"/>
        <w:rPr>
          <w:sz w:val="17"/>
          <w:szCs w:val="17"/>
        </w:rPr>
      </w:pPr>
      <w:r>
        <w:rPr>
          <w:sz w:val="17"/>
          <w:szCs w:val="17"/>
        </w:rPr>
        <w:t>3</w:t>
      </w:r>
      <w:r w:rsidR="00C15004" w:rsidRPr="00C15004">
        <w:rPr>
          <w:rFonts w:hint="eastAsia"/>
          <w:sz w:val="17"/>
          <w:szCs w:val="17"/>
        </w:rPr>
        <w:t xml:space="preserve"> ※</w:t>
      </w:r>
      <w:r w:rsidR="0092153A">
        <w:rPr>
          <w:rFonts w:hint="eastAsia"/>
          <w:sz w:val="17"/>
          <w:szCs w:val="17"/>
        </w:rPr>
        <w:t>整理番号</w:t>
      </w:r>
      <w:r w:rsidR="00C15004" w:rsidRPr="00C15004">
        <w:rPr>
          <w:rFonts w:hint="eastAsia"/>
          <w:sz w:val="17"/>
          <w:szCs w:val="17"/>
        </w:rPr>
        <w:t>は、記入しないでください。</w:t>
      </w:r>
    </w:p>
    <w:p w14:paraId="41513640" w14:textId="1AD0CCAF" w:rsidR="00C15004" w:rsidRDefault="00EB0695" w:rsidP="00EB0695">
      <w:pPr>
        <w:snapToGrid w:val="0"/>
        <w:spacing w:line="240" w:lineRule="exact"/>
        <w:ind w:firstLineChars="300" w:firstLine="510"/>
        <w:rPr>
          <w:sz w:val="17"/>
          <w:szCs w:val="17"/>
        </w:rPr>
      </w:pPr>
      <w:r>
        <w:rPr>
          <w:sz w:val="17"/>
          <w:szCs w:val="17"/>
        </w:rPr>
        <w:t>4</w:t>
      </w:r>
      <w:r w:rsidR="00C15004" w:rsidRPr="00C15004">
        <w:rPr>
          <w:rFonts w:hint="eastAsia"/>
          <w:sz w:val="17"/>
          <w:szCs w:val="17"/>
        </w:rPr>
        <w:t xml:space="preserve"> 担当医師が未定の場合は「未定」と記入し、担当医師が決まり次第ご連絡ください。</w:t>
      </w:r>
    </w:p>
    <w:p w14:paraId="639AFADB" w14:textId="2BE97B7C" w:rsidR="002E7F45" w:rsidRDefault="00EB0695" w:rsidP="00EB0695">
      <w:pPr>
        <w:snapToGrid w:val="0"/>
        <w:spacing w:line="240" w:lineRule="exact"/>
        <w:ind w:firstLineChars="300" w:firstLine="510"/>
        <w:rPr>
          <w:sz w:val="17"/>
          <w:szCs w:val="17"/>
        </w:rPr>
      </w:pPr>
      <w:r>
        <w:rPr>
          <w:rFonts w:hint="eastAsia"/>
          <w:sz w:val="17"/>
          <w:szCs w:val="17"/>
        </w:rPr>
        <w:t>5</w:t>
      </w:r>
      <w:r w:rsidR="00C15004">
        <w:rPr>
          <w:rFonts w:hint="eastAsia"/>
          <w:sz w:val="17"/>
          <w:szCs w:val="17"/>
        </w:rPr>
        <w:t xml:space="preserve"> 搬送先医療機関は、出産予定医療機関ですが、容態等により他の医療機関へ搬送する場合があります。</w:t>
      </w:r>
    </w:p>
    <w:p w14:paraId="4B9699F2" w14:textId="3E36C8D6" w:rsidR="002E7F45" w:rsidRDefault="00EB0695" w:rsidP="00EB0695">
      <w:pPr>
        <w:snapToGrid w:val="0"/>
        <w:spacing w:line="240" w:lineRule="exact"/>
        <w:ind w:firstLineChars="300" w:firstLine="510"/>
        <w:rPr>
          <w:sz w:val="17"/>
          <w:szCs w:val="17"/>
        </w:rPr>
      </w:pPr>
      <w:r>
        <w:rPr>
          <w:rFonts w:hint="eastAsia"/>
          <w:sz w:val="17"/>
          <w:szCs w:val="17"/>
        </w:rPr>
        <w:t>6</w:t>
      </w:r>
      <w:r w:rsidR="002E7F45">
        <w:rPr>
          <w:rFonts w:hint="eastAsia"/>
          <w:sz w:val="17"/>
          <w:szCs w:val="17"/>
        </w:rPr>
        <w:t xml:space="preserve"> 市内転居・市外転出や出産された場合は登録の変更・削除を行いますので、下記へご連絡ください。</w:t>
      </w:r>
    </w:p>
    <w:p w14:paraId="6B9CB273" w14:textId="019F94A7" w:rsidR="002E7F45" w:rsidRPr="002E7F45" w:rsidRDefault="00B1452D" w:rsidP="002E7F45">
      <w:pPr>
        <w:ind w:leftChars="40" w:left="84" w:firstLineChars="3250" w:firstLine="6500"/>
        <w:rPr>
          <w:sz w:val="20"/>
          <w:szCs w:val="17"/>
        </w:rPr>
      </w:pPr>
      <w:bookmarkStart w:id="0" w:name="_GoBack"/>
      <w:bookmarkEnd w:id="0"/>
      <w:r>
        <w:rPr>
          <w:rFonts w:hint="eastAsia"/>
          <w:noProof/>
          <w:sz w:val="20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675C0" wp14:editId="196711DD">
                <wp:simplePos x="0" y="0"/>
                <wp:positionH relativeFrom="margin">
                  <wp:posOffset>1776730</wp:posOffset>
                </wp:positionH>
                <wp:positionV relativeFrom="paragraph">
                  <wp:posOffset>334258</wp:posOffset>
                </wp:positionV>
                <wp:extent cx="5001371" cy="82693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371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850"/>
                              <w:gridCol w:w="1328"/>
                              <w:gridCol w:w="814"/>
                              <w:gridCol w:w="763"/>
                            </w:tblGrid>
                            <w:tr w:rsidR="00B1452D" w14:paraId="1517AA09" w14:textId="77777777" w:rsidTr="00483ED8">
                              <w:trPr>
                                <w:trHeight w:val="17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DD21DB8" w14:textId="1709CBDC" w:rsidR="00F52815" w:rsidRPr="00F52815" w:rsidRDefault="00B1452D" w:rsidP="00EB0695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決裁日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0CB08DE" w14:textId="51B2E5D2" w:rsidR="00B1452D" w:rsidRPr="00F52815" w:rsidRDefault="00B1452D" w:rsidP="00EB0695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581FEB23" w14:textId="3424E5F3" w:rsidR="00B1452D" w:rsidRPr="00F52815" w:rsidRDefault="00B1452D" w:rsidP="00EB0695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B8C8A49" w14:textId="340836E2" w:rsidR="00B1452D" w:rsidRPr="00F52815" w:rsidRDefault="00B1452D" w:rsidP="00EB0695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9A1F3ED" w14:textId="67EE81D8" w:rsidR="00B1452D" w:rsidRPr="00F52815" w:rsidRDefault="00B1452D" w:rsidP="00EB0695">
                                  <w:pPr>
                                    <w:jc w:val="center"/>
                                  </w:pPr>
                                  <w:r w:rsidRPr="00F52815"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B1452D" w14:paraId="13582E30" w14:textId="77777777" w:rsidTr="00483ED8">
                              <w:trPr>
                                <w:trHeight w:val="749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7E2D411" w14:textId="77777777" w:rsidR="00B1452D" w:rsidRDefault="00B1452D" w:rsidP="00EB069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3EE5DE0" w14:textId="77777777" w:rsidR="00B1452D" w:rsidRDefault="00B1452D" w:rsidP="00EB069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4A944213" w14:textId="77777777" w:rsidR="00B1452D" w:rsidRDefault="00B1452D" w:rsidP="00EB069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4B7BBBA" w14:textId="77777777" w:rsidR="00B1452D" w:rsidRDefault="00B1452D" w:rsidP="00EB069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7A9ACD5" w14:textId="77777777" w:rsidR="00B1452D" w:rsidRDefault="00B1452D" w:rsidP="00EB069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7FE4FD4" w14:textId="77777777" w:rsidR="00B1452D" w:rsidRDefault="00B1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67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9.9pt;margin-top:26.3pt;width:393.8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1555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850"/>
                        <w:gridCol w:w="1328"/>
                        <w:gridCol w:w="814"/>
                        <w:gridCol w:w="763"/>
                      </w:tblGrid>
                      <w:tr w:rsidR="00B1452D" w14:paraId="1517AA09" w14:textId="77777777" w:rsidTr="00483ED8">
                        <w:trPr>
                          <w:trHeight w:val="170"/>
                        </w:trPr>
                        <w:tc>
                          <w:tcPr>
                            <w:tcW w:w="2268" w:type="dxa"/>
                          </w:tcPr>
                          <w:p w14:paraId="4DD21DB8" w14:textId="1709CBDC" w:rsidR="00F52815" w:rsidRPr="00F52815" w:rsidRDefault="00B1452D" w:rsidP="00EB0695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決裁日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0CB08DE" w14:textId="51B2E5D2" w:rsidR="00B1452D" w:rsidRPr="00F52815" w:rsidRDefault="00B1452D" w:rsidP="00EB0695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581FEB23" w14:textId="3424E5F3" w:rsidR="00B1452D" w:rsidRPr="00F52815" w:rsidRDefault="00B1452D" w:rsidP="00EB0695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B8C8A49" w14:textId="340836E2" w:rsidR="00B1452D" w:rsidRPr="00F52815" w:rsidRDefault="00B1452D" w:rsidP="00EB0695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39A1F3ED" w14:textId="67EE81D8" w:rsidR="00B1452D" w:rsidRPr="00F52815" w:rsidRDefault="00B1452D" w:rsidP="00EB0695">
                            <w:pPr>
                              <w:jc w:val="center"/>
                            </w:pPr>
                            <w:r w:rsidRPr="00F52815"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c>
                      </w:tr>
                      <w:tr w:rsidR="00B1452D" w14:paraId="13582E30" w14:textId="77777777" w:rsidTr="00483ED8">
                        <w:trPr>
                          <w:trHeight w:val="749"/>
                        </w:trPr>
                        <w:tc>
                          <w:tcPr>
                            <w:tcW w:w="2268" w:type="dxa"/>
                          </w:tcPr>
                          <w:p w14:paraId="47E2D411" w14:textId="77777777" w:rsidR="00B1452D" w:rsidRDefault="00B1452D" w:rsidP="00EB069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63EE5DE0" w14:textId="77777777" w:rsidR="00B1452D" w:rsidRDefault="00B1452D" w:rsidP="00EB069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328" w:type="dxa"/>
                          </w:tcPr>
                          <w:p w14:paraId="4A944213" w14:textId="77777777" w:rsidR="00B1452D" w:rsidRDefault="00B1452D" w:rsidP="00EB069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34B7BBBA" w14:textId="77777777" w:rsidR="00B1452D" w:rsidRDefault="00B1452D" w:rsidP="00EB069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7A9ACD5" w14:textId="77777777" w:rsidR="00B1452D" w:rsidRDefault="00B1452D" w:rsidP="00EB069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7FE4FD4" w14:textId="77777777" w:rsidR="00B1452D" w:rsidRDefault="00B1452D"/>
                  </w:txbxContent>
                </v:textbox>
                <w10:wrap anchorx="margin"/>
              </v:shape>
            </w:pict>
          </mc:Fallback>
        </mc:AlternateContent>
      </w:r>
      <w:r w:rsidR="002E7F45">
        <w:rPr>
          <w:rFonts w:hint="eastAsia"/>
          <w:sz w:val="20"/>
          <w:szCs w:val="17"/>
        </w:rPr>
        <w:t>連絡先：香美市健康推進課　0887-52-9281</w:t>
      </w:r>
    </w:p>
    <w:sectPr w:rsidR="002E7F45" w:rsidRPr="002E7F45" w:rsidSect="00EB069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A7C2D" w14:textId="77777777" w:rsidR="008E3E05" w:rsidRDefault="008E3E05" w:rsidP="00FB4EE2">
      <w:r>
        <w:separator/>
      </w:r>
    </w:p>
  </w:endnote>
  <w:endnote w:type="continuationSeparator" w:id="0">
    <w:p w14:paraId="0C738681" w14:textId="77777777" w:rsidR="008E3E05" w:rsidRDefault="008E3E05" w:rsidP="00F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BBD0" w14:textId="77777777" w:rsidR="008E3E05" w:rsidRDefault="008E3E05" w:rsidP="00FB4EE2">
      <w:r>
        <w:separator/>
      </w:r>
    </w:p>
  </w:footnote>
  <w:footnote w:type="continuationSeparator" w:id="0">
    <w:p w14:paraId="592AFC05" w14:textId="77777777" w:rsidR="008E3E05" w:rsidRDefault="008E3E05" w:rsidP="00FB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2C"/>
    <w:rsid w:val="00005618"/>
    <w:rsid w:val="00183F34"/>
    <w:rsid w:val="001A5AB5"/>
    <w:rsid w:val="00271C21"/>
    <w:rsid w:val="00297E46"/>
    <w:rsid w:val="002E7F45"/>
    <w:rsid w:val="003C5A2A"/>
    <w:rsid w:val="003D213C"/>
    <w:rsid w:val="003E7A74"/>
    <w:rsid w:val="00411A59"/>
    <w:rsid w:val="0044532D"/>
    <w:rsid w:val="00483ED8"/>
    <w:rsid w:val="0052304A"/>
    <w:rsid w:val="00587E9B"/>
    <w:rsid w:val="0059382D"/>
    <w:rsid w:val="00604B00"/>
    <w:rsid w:val="006F780B"/>
    <w:rsid w:val="0074632C"/>
    <w:rsid w:val="00854E22"/>
    <w:rsid w:val="008A2E90"/>
    <w:rsid w:val="008E3E05"/>
    <w:rsid w:val="00907C63"/>
    <w:rsid w:val="0092153A"/>
    <w:rsid w:val="009411CC"/>
    <w:rsid w:val="00964953"/>
    <w:rsid w:val="009B1A74"/>
    <w:rsid w:val="009B3300"/>
    <w:rsid w:val="00A2326F"/>
    <w:rsid w:val="00A32A86"/>
    <w:rsid w:val="00AA6676"/>
    <w:rsid w:val="00AB4911"/>
    <w:rsid w:val="00B1452D"/>
    <w:rsid w:val="00C15004"/>
    <w:rsid w:val="00C27C5F"/>
    <w:rsid w:val="00C80DEC"/>
    <w:rsid w:val="00D0148D"/>
    <w:rsid w:val="00D54ED0"/>
    <w:rsid w:val="00DB3C68"/>
    <w:rsid w:val="00E51E3B"/>
    <w:rsid w:val="00EB0695"/>
    <w:rsid w:val="00EE0973"/>
    <w:rsid w:val="00EF1FEE"/>
    <w:rsid w:val="00F35B15"/>
    <w:rsid w:val="00F52815"/>
    <w:rsid w:val="00FA4BB4"/>
    <w:rsid w:val="00F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732E7"/>
  <w15:chartTrackingRefBased/>
  <w15:docId w15:val="{D1CA7EAC-D239-4E48-A1AE-A7DB64F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EE2"/>
  </w:style>
  <w:style w:type="paragraph" w:styleId="a6">
    <w:name w:val="footer"/>
    <w:basedOn w:val="a"/>
    <w:link w:val="a7"/>
    <w:uiPriority w:val="99"/>
    <w:unhideWhenUsed/>
    <w:rsid w:val="00FB4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EE2"/>
  </w:style>
  <w:style w:type="character" w:styleId="a8">
    <w:name w:val="annotation reference"/>
    <w:basedOn w:val="a0"/>
    <w:uiPriority w:val="99"/>
    <w:semiHidden/>
    <w:unhideWhenUsed/>
    <w:rsid w:val="001A5AB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A5AB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A5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A5AB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5AB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A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5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em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