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3D1A" w14:textId="77777777" w:rsidR="00ED6D44" w:rsidRPr="00E1477B" w:rsidRDefault="00ED6D44" w:rsidP="00ED6D44">
      <w:pPr>
        <w:tabs>
          <w:tab w:val="left" w:pos="26"/>
          <w:tab w:val="right" w:pos="9638"/>
        </w:tabs>
        <w:jc w:val="left"/>
        <w:rPr>
          <w:rFonts w:hAnsi="ＭＳ 明朝" w:cs="Meiryo UI"/>
          <w:sz w:val="21"/>
          <w:szCs w:val="21"/>
        </w:rPr>
      </w:pPr>
      <w:r w:rsidRPr="00E1477B">
        <w:rPr>
          <w:rFonts w:hAnsi="ＭＳ 明朝" w:cs="Meiryo UI"/>
          <w:sz w:val="21"/>
          <w:szCs w:val="21"/>
        </w:rPr>
        <w:tab/>
      </w:r>
      <w:r w:rsidRPr="00E1477B">
        <w:rPr>
          <w:rFonts w:hAnsi="ＭＳ 明朝" w:cs="Meiryo UI" w:hint="eastAsia"/>
          <w:sz w:val="21"/>
          <w:szCs w:val="21"/>
        </w:rPr>
        <w:t>（様式１）</w:t>
      </w:r>
    </w:p>
    <w:p w14:paraId="0C8C7B64" w14:textId="49832701" w:rsidR="001E6B81" w:rsidRPr="00E1477B" w:rsidRDefault="00ED6D44" w:rsidP="00ED6D44">
      <w:pPr>
        <w:tabs>
          <w:tab w:val="left" w:pos="26"/>
          <w:tab w:val="right" w:pos="9638"/>
        </w:tabs>
        <w:jc w:val="right"/>
        <w:rPr>
          <w:rFonts w:hAnsi="ＭＳ 明朝" w:cs="Meiryo UI"/>
          <w:sz w:val="21"/>
          <w:szCs w:val="21"/>
        </w:rPr>
      </w:pPr>
      <w:r w:rsidRPr="00E1477B">
        <w:rPr>
          <w:rFonts w:hAnsi="ＭＳ 明朝" w:cs="Meiryo UI"/>
          <w:sz w:val="21"/>
          <w:szCs w:val="21"/>
        </w:rPr>
        <w:tab/>
      </w:r>
      <w:r w:rsidR="00BC058A" w:rsidRPr="00E1477B">
        <w:rPr>
          <w:rFonts w:hAnsi="ＭＳ 明朝" w:cs="Meiryo UI"/>
          <w:sz w:val="21"/>
          <w:szCs w:val="21"/>
        </w:rPr>
        <w:t>令和</w:t>
      </w:r>
      <w:r w:rsidR="0007387C" w:rsidRPr="00E1477B">
        <w:rPr>
          <w:rFonts w:hAnsi="ＭＳ 明朝" w:cs="Meiryo UI" w:hint="eastAsia"/>
          <w:sz w:val="21"/>
          <w:szCs w:val="21"/>
        </w:rPr>
        <w:t xml:space="preserve">　　</w:t>
      </w:r>
      <w:r w:rsidR="00BC058A" w:rsidRPr="00E1477B">
        <w:rPr>
          <w:rFonts w:hAnsi="ＭＳ 明朝" w:cs="Meiryo UI"/>
          <w:sz w:val="21"/>
          <w:szCs w:val="21"/>
        </w:rPr>
        <w:t>年</w:t>
      </w:r>
      <w:r w:rsidR="00181EB1" w:rsidRPr="00E1477B">
        <w:rPr>
          <w:rFonts w:hAnsi="ＭＳ 明朝" w:cs="Meiryo UI"/>
          <w:sz w:val="21"/>
          <w:szCs w:val="21"/>
        </w:rPr>
        <w:t xml:space="preserve">　　</w:t>
      </w:r>
      <w:r w:rsidR="001E6B81" w:rsidRPr="00E1477B">
        <w:rPr>
          <w:rFonts w:hAnsi="ＭＳ 明朝" w:cs="Meiryo UI"/>
          <w:sz w:val="21"/>
          <w:szCs w:val="21"/>
        </w:rPr>
        <w:t>月　　日</w:t>
      </w:r>
    </w:p>
    <w:p w14:paraId="57BB2055" w14:textId="08FDA966" w:rsidR="004C43DA" w:rsidRPr="00E1477B" w:rsidRDefault="008744C1" w:rsidP="00E22285">
      <w:pPr>
        <w:jc w:val="center"/>
        <w:rPr>
          <w:rFonts w:hAnsi="ＭＳ 明朝" w:cs="Meiryo UI"/>
          <w:b/>
          <w:sz w:val="28"/>
          <w:szCs w:val="28"/>
        </w:rPr>
      </w:pPr>
      <w:r w:rsidRPr="00E1477B">
        <w:rPr>
          <w:rFonts w:hAnsi="ＭＳ 明朝" w:cs="Meiryo UI" w:hint="eastAsia"/>
          <w:b/>
          <w:sz w:val="28"/>
          <w:szCs w:val="28"/>
        </w:rPr>
        <w:t>参加</w:t>
      </w:r>
      <w:r w:rsidR="00626E11" w:rsidRPr="00E1477B">
        <w:rPr>
          <w:rFonts w:hAnsi="ＭＳ 明朝" w:cs="Meiryo UI" w:hint="eastAsia"/>
          <w:b/>
          <w:sz w:val="28"/>
          <w:szCs w:val="28"/>
        </w:rPr>
        <w:t>申込</w:t>
      </w:r>
      <w:r w:rsidRPr="00E1477B">
        <w:rPr>
          <w:rFonts w:hAnsi="ＭＳ 明朝" w:cs="Meiryo UI" w:hint="eastAsia"/>
          <w:b/>
          <w:sz w:val="28"/>
          <w:szCs w:val="28"/>
        </w:rPr>
        <w:t>書</w:t>
      </w:r>
    </w:p>
    <w:p w14:paraId="40D44122" w14:textId="29B1CB15" w:rsidR="004C43DA" w:rsidRPr="00E1477B" w:rsidRDefault="004C43DA" w:rsidP="00E22285">
      <w:pPr>
        <w:contextualSpacing/>
        <w:rPr>
          <w:rFonts w:hAnsi="ＭＳ 明朝" w:cs="Meiryo UI"/>
          <w:sz w:val="21"/>
          <w:szCs w:val="21"/>
        </w:rPr>
      </w:pPr>
    </w:p>
    <w:p w14:paraId="71BE7B61" w14:textId="77777777" w:rsidR="00ED6D44" w:rsidRPr="00E1477B" w:rsidRDefault="00ED6D44" w:rsidP="00EC054D">
      <w:pPr>
        <w:ind w:firstLineChars="100" w:firstLine="209"/>
        <w:rPr>
          <w:sz w:val="22"/>
        </w:rPr>
      </w:pPr>
      <w:r w:rsidRPr="00E1477B">
        <w:rPr>
          <w:rFonts w:hint="eastAsia"/>
          <w:sz w:val="22"/>
        </w:rPr>
        <w:t>香美市長　依光　晃一郎　様</w:t>
      </w:r>
    </w:p>
    <w:p w14:paraId="50427379" w14:textId="725ACAC3" w:rsidR="00ED6D44" w:rsidRPr="00E1477B" w:rsidRDefault="00ED6D44" w:rsidP="00E22285">
      <w:pPr>
        <w:contextualSpacing/>
        <w:rPr>
          <w:rFonts w:hAnsi="ＭＳ 明朝" w:cs="Meiryo UI"/>
          <w:sz w:val="21"/>
          <w:szCs w:val="21"/>
        </w:rPr>
      </w:pPr>
    </w:p>
    <w:p w14:paraId="20218670" w14:textId="77777777" w:rsidR="00344359" w:rsidRPr="00E1477B" w:rsidRDefault="00344359" w:rsidP="00E22285">
      <w:pPr>
        <w:contextualSpacing/>
        <w:rPr>
          <w:rFonts w:hAnsi="ＭＳ 明朝" w:cs="Meiryo UI"/>
          <w:sz w:val="21"/>
          <w:szCs w:val="21"/>
        </w:rPr>
      </w:pPr>
    </w:p>
    <w:tbl>
      <w:tblPr>
        <w:tblStyle w:val="ac"/>
        <w:tblpPr w:leftFromText="142" w:rightFromText="142" w:vertAnchor="text" w:horzAnchor="margin" w:tblpXSpec="right" w:tblpY="74"/>
        <w:tblW w:w="780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7"/>
        <w:gridCol w:w="1957"/>
        <w:gridCol w:w="3685"/>
        <w:gridCol w:w="580"/>
      </w:tblGrid>
      <w:tr w:rsidR="00E1477B" w:rsidRPr="00E1477B" w14:paraId="681DCAE0" w14:textId="77777777" w:rsidTr="00344359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F38D9" w14:textId="180EA268" w:rsidR="00344359" w:rsidRPr="00E1477B" w:rsidRDefault="00344359" w:rsidP="00344359">
            <w:pPr>
              <w:jc w:val="left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（参加</w:t>
            </w:r>
            <w:r w:rsidR="00513465" w:rsidRPr="00E1477B">
              <w:rPr>
                <w:rFonts w:hAnsi="ＭＳ 明朝" w:hint="eastAsia"/>
                <w:sz w:val="21"/>
                <w:szCs w:val="21"/>
              </w:rPr>
              <w:t>申込</w:t>
            </w:r>
            <w:r w:rsidRPr="00E1477B">
              <w:rPr>
                <w:rFonts w:hAnsi="ＭＳ 明朝" w:hint="eastAsia"/>
                <w:sz w:val="21"/>
                <w:szCs w:val="21"/>
              </w:rPr>
              <w:t>者）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A42A" w14:textId="2EF1B08D" w:rsidR="00344359" w:rsidRPr="00E1477B" w:rsidRDefault="00B652EC" w:rsidP="00344359">
            <w:pPr>
              <w:jc w:val="distribute"/>
              <w:rPr>
                <w:rFonts w:hAnsi="ＭＳ 明朝"/>
                <w:sz w:val="21"/>
                <w:szCs w:val="21"/>
              </w:rPr>
            </w:pPr>
            <w:bookmarkStart w:id="0" w:name="_Hlk30604766"/>
            <w:r w:rsidRPr="00E1477B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B61A" w14:textId="77777777" w:rsidR="00344359" w:rsidRPr="00E1477B" w:rsidRDefault="00344359" w:rsidP="0034435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8CAEE" w14:textId="77777777" w:rsidR="00344359" w:rsidRPr="00E1477B" w:rsidRDefault="00344359" w:rsidP="00344359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1477B" w:rsidRPr="00E1477B" w14:paraId="494D0E9B" w14:textId="77777777" w:rsidTr="00344359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CD8FA" w14:textId="77777777" w:rsidR="00344359" w:rsidRPr="00E1477B" w:rsidRDefault="00344359" w:rsidP="00344359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D459" w14:textId="77777777" w:rsidR="00344359" w:rsidRPr="00E1477B" w:rsidRDefault="00344359" w:rsidP="0034435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B38E4" w14:textId="77777777" w:rsidR="00344359" w:rsidRPr="00E1477B" w:rsidRDefault="00344359" w:rsidP="0034435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26582" w14:textId="77777777" w:rsidR="00344359" w:rsidRPr="00E1477B" w:rsidRDefault="00344359" w:rsidP="00344359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1477B" w:rsidRPr="00E1477B" w14:paraId="7836DA13" w14:textId="77777777" w:rsidTr="00344359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3D1B" w14:textId="77777777" w:rsidR="00344359" w:rsidRPr="00E1477B" w:rsidRDefault="00344359" w:rsidP="00344359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04C2" w14:textId="77777777" w:rsidR="00344359" w:rsidRPr="00E1477B" w:rsidRDefault="00344359" w:rsidP="0034435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A590C" w14:textId="77777777" w:rsidR="00344359" w:rsidRPr="00E1477B" w:rsidRDefault="00344359" w:rsidP="0034435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701A4" w14:textId="77777777" w:rsidR="00344359" w:rsidRPr="00E1477B" w:rsidRDefault="00344359" w:rsidP="00344359">
            <w:pPr>
              <w:jc w:val="right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印</w:t>
            </w:r>
          </w:p>
        </w:tc>
      </w:tr>
      <w:tr w:rsidR="00E1477B" w:rsidRPr="00E1477B" w14:paraId="3185479B" w14:textId="77777777" w:rsidTr="00344359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90183" w14:textId="77777777" w:rsidR="00344359" w:rsidRPr="00E1477B" w:rsidRDefault="00344359" w:rsidP="00344359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ED1C" w14:textId="77777777" w:rsidR="00344359" w:rsidRPr="00E1477B" w:rsidRDefault="00344359" w:rsidP="00344359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42204" w14:textId="77777777" w:rsidR="00344359" w:rsidRPr="00E1477B" w:rsidRDefault="00344359" w:rsidP="0034435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BAF0" w14:textId="77777777" w:rsidR="00344359" w:rsidRPr="00E1477B" w:rsidRDefault="00344359" w:rsidP="00344359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14:paraId="1979CA04" w14:textId="77777777" w:rsidR="00ED6D44" w:rsidRPr="00E1477B" w:rsidRDefault="00ED6D44" w:rsidP="00E22285">
      <w:pPr>
        <w:contextualSpacing/>
        <w:rPr>
          <w:rFonts w:hAnsi="ＭＳ 明朝" w:cs="Meiryo UI"/>
          <w:sz w:val="21"/>
          <w:szCs w:val="21"/>
        </w:rPr>
      </w:pPr>
    </w:p>
    <w:p w14:paraId="132E8D2B" w14:textId="77777777" w:rsidR="00344359" w:rsidRPr="00E1477B" w:rsidRDefault="00344359" w:rsidP="00BC058A">
      <w:pPr>
        <w:ind w:firstLine="220"/>
        <w:rPr>
          <w:sz w:val="22"/>
        </w:rPr>
      </w:pPr>
    </w:p>
    <w:p w14:paraId="67B027B2" w14:textId="77777777" w:rsidR="00344359" w:rsidRPr="00E1477B" w:rsidRDefault="00344359" w:rsidP="00BC058A">
      <w:pPr>
        <w:ind w:firstLine="220"/>
        <w:rPr>
          <w:sz w:val="22"/>
        </w:rPr>
      </w:pPr>
    </w:p>
    <w:p w14:paraId="65D56F65" w14:textId="77777777" w:rsidR="00344359" w:rsidRPr="00E1477B" w:rsidRDefault="00344359" w:rsidP="00BC058A">
      <w:pPr>
        <w:ind w:firstLine="220"/>
        <w:rPr>
          <w:sz w:val="22"/>
        </w:rPr>
      </w:pPr>
    </w:p>
    <w:p w14:paraId="776B4159" w14:textId="412F4A3C" w:rsidR="00344359" w:rsidRPr="00E1477B" w:rsidRDefault="00344359" w:rsidP="00BC058A">
      <w:pPr>
        <w:ind w:firstLine="220"/>
        <w:rPr>
          <w:sz w:val="22"/>
        </w:rPr>
      </w:pPr>
    </w:p>
    <w:p w14:paraId="4E3FA794" w14:textId="77777777" w:rsidR="00344359" w:rsidRPr="00E1477B" w:rsidRDefault="00344359" w:rsidP="00BC058A">
      <w:pPr>
        <w:ind w:firstLine="220"/>
        <w:rPr>
          <w:sz w:val="22"/>
        </w:rPr>
      </w:pPr>
    </w:p>
    <w:p w14:paraId="095CD69B" w14:textId="3EA2F2F0" w:rsidR="00BC058A" w:rsidRPr="00E1477B" w:rsidRDefault="00ED6D44" w:rsidP="00513465">
      <w:pPr>
        <w:ind w:firstLineChars="100" w:firstLine="209"/>
        <w:rPr>
          <w:rFonts w:hAnsi="ＭＳ 明朝" w:cs="Meiryo UI"/>
          <w:sz w:val="22"/>
        </w:rPr>
      </w:pPr>
      <w:r w:rsidRPr="00E1477B">
        <w:rPr>
          <w:rFonts w:hint="eastAsia"/>
          <w:sz w:val="22"/>
        </w:rPr>
        <w:t>令</w:t>
      </w:r>
      <w:r w:rsidR="00626E11" w:rsidRPr="00E1477B">
        <w:rPr>
          <w:rFonts w:hint="eastAsia"/>
          <w:sz w:val="22"/>
        </w:rPr>
        <w:t xml:space="preserve">和　</w:t>
      </w:r>
      <w:r w:rsidR="0044234B" w:rsidRPr="00E1477B">
        <w:rPr>
          <w:rFonts w:hint="eastAsia"/>
          <w:sz w:val="22"/>
        </w:rPr>
        <w:t xml:space="preserve">　</w:t>
      </w:r>
      <w:r w:rsidR="00626E11" w:rsidRPr="00E1477B">
        <w:rPr>
          <w:rFonts w:hint="eastAsia"/>
          <w:sz w:val="22"/>
        </w:rPr>
        <w:t>年</w:t>
      </w:r>
      <w:r w:rsidR="0044234B" w:rsidRPr="00E1477B">
        <w:rPr>
          <w:rFonts w:hint="eastAsia"/>
          <w:sz w:val="22"/>
        </w:rPr>
        <w:t xml:space="preserve">　</w:t>
      </w:r>
      <w:r w:rsidR="00626E11" w:rsidRPr="00E1477B">
        <w:rPr>
          <w:rFonts w:hint="eastAsia"/>
          <w:sz w:val="22"/>
        </w:rPr>
        <w:t xml:space="preserve">　</w:t>
      </w:r>
      <w:r w:rsidRPr="00E1477B">
        <w:rPr>
          <w:rFonts w:hint="eastAsia"/>
          <w:sz w:val="22"/>
        </w:rPr>
        <w:t>月</w:t>
      </w:r>
      <w:r w:rsidR="00626E11" w:rsidRPr="00E1477B">
        <w:rPr>
          <w:rFonts w:hint="eastAsia"/>
          <w:sz w:val="22"/>
        </w:rPr>
        <w:t xml:space="preserve">　　</w:t>
      </w:r>
      <w:r w:rsidRPr="00E1477B">
        <w:rPr>
          <w:rFonts w:hint="eastAsia"/>
          <w:sz w:val="22"/>
        </w:rPr>
        <w:t>日付けで公告のあった</w:t>
      </w:r>
      <w:r w:rsidR="00626E11" w:rsidRPr="00E1477B">
        <w:rPr>
          <w:rFonts w:hAnsi="ＭＳ 明朝" w:cs="Meiryo UI" w:hint="eastAsia"/>
          <w:sz w:val="22"/>
        </w:rPr>
        <w:t>香美市契約事務電子化事業委託業務公募型プロポーザル</w:t>
      </w:r>
      <w:r w:rsidR="00BC058A" w:rsidRPr="00E1477B">
        <w:rPr>
          <w:rFonts w:hAnsi="ＭＳ 明朝" w:cs="Meiryo UI" w:hint="eastAsia"/>
          <w:sz w:val="22"/>
        </w:rPr>
        <w:t>について、</w:t>
      </w:r>
      <w:r w:rsidR="00EC054D" w:rsidRPr="00E1477B">
        <w:rPr>
          <w:rFonts w:hAnsi="ＭＳ 明朝" w:cs="Meiryo UI" w:hint="eastAsia"/>
          <w:sz w:val="22"/>
        </w:rPr>
        <w:t>募集</w:t>
      </w:r>
      <w:r w:rsidR="00C7417D" w:rsidRPr="00E1477B">
        <w:rPr>
          <w:rFonts w:hAnsi="ＭＳ 明朝" w:cs="Meiryo UI" w:hint="eastAsia"/>
          <w:sz w:val="22"/>
        </w:rPr>
        <w:t>要領</w:t>
      </w:r>
      <w:r w:rsidR="00BC058A" w:rsidRPr="00E1477B">
        <w:rPr>
          <w:rFonts w:hAnsi="ＭＳ 明朝" w:cs="Meiryo UI" w:hint="eastAsia"/>
          <w:sz w:val="22"/>
        </w:rPr>
        <w:t>を遵守し、参加の</w:t>
      </w:r>
      <w:r w:rsidR="00626E11" w:rsidRPr="00E1477B">
        <w:rPr>
          <w:rFonts w:hAnsi="ＭＳ 明朝" w:cs="Meiryo UI" w:hint="eastAsia"/>
          <w:sz w:val="22"/>
        </w:rPr>
        <w:t>申込</w:t>
      </w:r>
      <w:r w:rsidR="00780664">
        <w:rPr>
          <w:rFonts w:hAnsi="ＭＳ 明朝" w:cs="Meiryo UI" w:hint="eastAsia"/>
          <w:sz w:val="22"/>
        </w:rPr>
        <w:t>み</w:t>
      </w:r>
      <w:r w:rsidR="00BC058A" w:rsidRPr="00E1477B">
        <w:rPr>
          <w:rFonts w:hAnsi="ＭＳ 明朝" w:cs="Meiryo UI" w:hint="eastAsia"/>
          <w:sz w:val="22"/>
        </w:rPr>
        <w:t>を</w:t>
      </w:r>
      <w:r w:rsidR="00513465" w:rsidRPr="00E1477B">
        <w:rPr>
          <w:rFonts w:hAnsi="ＭＳ 明朝" w:cs="Meiryo UI" w:hint="eastAsia"/>
          <w:sz w:val="22"/>
        </w:rPr>
        <w:t>いた</w:t>
      </w:r>
      <w:r w:rsidR="00BC058A" w:rsidRPr="00E1477B">
        <w:rPr>
          <w:rFonts w:hAnsi="ＭＳ 明朝" w:cs="Meiryo UI" w:hint="eastAsia"/>
          <w:sz w:val="22"/>
        </w:rPr>
        <w:t>します。</w:t>
      </w:r>
    </w:p>
    <w:p w14:paraId="477AD313" w14:textId="5E04432C" w:rsidR="008744C1" w:rsidRPr="00E1477B" w:rsidRDefault="00BC058A" w:rsidP="00BC058A">
      <w:pPr>
        <w:ind w:firstLine="220"/>
        <w:rPr>
          <w:rFonts w:hAnsi="ＭＳ 明朝" w:cs="Meiryo UI"/>
          <w:sz w:val="22"/>
        </w:rPr>
      </w:pPr>
      <w:r w:rsidRPr="00E1477B">
        <w:rPr>
          <w:rFonts w:hAnsi="ＭＳ 明朝" w:cs="Meiryo UI" w:hint="eastAsia"/>
          <w:sz w:val="22"/>
        </w:rPr>
        <w:t>なお、</w:t>
      </w:r>
      <w:r w:rsidR="00EC054D" w:rsidRPr="00E1477B">
        <w:rPr>
          <w:rFonts w:hAnsi="ＭＳ 明朝" w:cs="Meiryo UI" w:hint="eastAsia"/>
          <w:sz w:val="22"/>
        </w:rPr>
        <w:t>募集</w:t>
      </w:r>
      <w:r w:rsidR="00C7417D" w:rsidRPr="00E1477B">
        <w:rPr>
          <w:rFonts w:hAnsi="ＭＳ 明朝" w:cs="Meiryo UI" w:hint="eastAsia"/>
          <w:sz w:val="22"/>
        </w:rPr>
        <w:t>要領</w:t>
      </w:r>
      <w:r w:rsidRPr="00E1477B">
        <w:rPr>
          <w:rFonts w:hAnsi="ＭＳ 明朝" w:cs="Meiryo UI" w:hint="eastAsia"/>
          <w:sz w:val="22"/>
        </w:rPr>
        <w:t>に</w:t>
      </w:r>
      <w:r w:rsidR="00EC054D" w:rsidRPr="00E1477B">
        <w:rPr>
          <w:rFonts w:hAnsi="ＭＳ 明朝" w:cs="Meiryo UI" w:hint="eastAsia"/>
          <w:sz w:val="22"/>
        </w:rPr>
        <w:t>記載</w:t>
      </w:r>
      <w:r w:rsidR="00ED6D44" w:rsidRPr="00E1477B">
        <w:rPr>
          <w:rFonts w:hAnsi="ＭＳ 明朝" w:cs="Meiryo UI" w:hint="eastAsia"/>
          <w:sz w:val="22"/>
        </w:rPr>
        <w:t>する</w:t>
      </w:r>
      <w:r w:rsidRPr="00E1477B">
        <w:rPr>
          <w:rFonts w:hAnsi="ＭＳ 明朝" w:cs="Meiryo UI" w:hint="eastAsia"/>
          <w:sz w:val="22"/>
        </w:rPr>
        <w:t>参加資格</w:t>
      </w:r>
      <w:r w:rsidR="00ED6D44" w:rsidRPr="00E1477B">
        <w:rPr>
          <w:rFonts w:hAnsi="ＭＳ 明朝" w:cs="Meiryo UI" w:hint="eastAsia"/>
          <w:sz w:val="22"/>
        </w:rPr>
        <w:t>要件</w:t>
      </w:r>
      <w:r w:rsidRPr="00E1477B">
        <w:rPr>
          <w:rFonts w:hAnsi="ＭＳ 明朝" w:cs="Meiryo UI" w:hint="eastAsia"/>
          <w:sz w:val="22"/>
        </w:rPr>
        <w:t>を全て満たしていること</w:t>
      </w:r>
      <w:r w:rsidR="00EC054D" w:rsidRPr="00E1477B">
        <w:rPr>
          <w:rFonts w:hAnsi="ＭＳ 明朝" w:cs="Meiryo UI" w:hint="eastAsia"/>
          <w:sz w:val="22"/>
        </w:rPr>
        <w:t>及び</w:t>
      </w:r>
      <w:r w:rsidRPr="00E1477B">
        <w:rPr>
          <w:rFonts w:hAnsi="ＭＳ 明朝" w:cs="Meiryo UI" w:hint="eastAsia"/>
          <w:sz w:val="22"/>
        </w:rPr>
        <w:t>提出書類の記載事項</w:t>
      </w:r>
      <w:r w:rsidR="00ED6D44" w:rsidRPr="00E1477B">
        <w:rPr>
          <w:rFonts w:hAnsi="ＭＳ 明朝" w:cs="Meiryo UI" w:hint="eastAsia"/>
          <w:sz w:val="22"/>
        </w:rPr>
        <w:t>について</w:t>
      </w:r>
      <w:r w:rsidRPr="00E1477B">
        <w:rPr>
          <w:rFonts w:hAnsi="ＭＳ 明朝" w:cs="Meiryo UI" w:hint="eastAsia"/>
          <w:sz w:val="22"/>
        </w:rPr>
        <w:t>事実と相違ないことを</w:t>
      </w:r>
      <w:bookmarkStart w:id="1" w:name="_GoBack"/>
      <w:bookmarkEnd w:id="1"/>
      <w:r w:rsidRPr="00E1477B">
        <w:rPr>
          <w:rFonts w:hAnsi="ＭＳ 明朝" w:cs="Meiryo UI" w:hint="eastAsia"/>
          <w:sz w:val="22"/>
        </w:rPr>
        <w:t>誓約します。</w:t>
      </w:r>
    </w:p>
    <w:p w14:paraId="4E0059E4" w14:textId="7B0CB30D" w:rsidR="008744C1" w:rsidRPr="00E1477B" w:rsidRDefault="008744C1" w:rsidP="008744C1">
      <w:pPr>
        <w:ind w:firstLine="220"/>
        <w:rPr>
          <w:rFonts w:hAnsi="ＭＳ 明朝" w:cs="Meiryo UI"/>
          <w:sz w:val="21"/>
          <w:szCs w:val="21"/>
        </w:rPr>
      </w:pPr>
    </w:p>
    <w:p w14:paraId="313DF535" w14:textId="30F4B2EB" w:rsidR="00344359" w:rsidRPr="00E1477B" w:rsidRDefault="00344359" w:rsidP="008744C1">
      <w:pPr>
        <w:ind w:firstLine="220"/>
        <w:rPr>
          <w:rFonts w:hAnsi="ＭＳ 明朝" w:cs="Meiryo UI"/>
          <w:sz w:val="21"/>
          <w:szCs w:val="21"/>
        </w:rPr>
      </w:pPr>
    </w:p>
    <w:tbl>
      <w:tblPr>
        <w:tblStyle w:val="ac"/>
        <w:tblpPr w:leftFromText="142" w:rightFromText="142" w:vertAnchor="text" w:horzAnchor="margin" w:tblpXSpec="right" w:tblpY="207"/>
        <w:tblW w:w="780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7"/>
        <w:gridCol w:w="1957"/>
        <w:gridCol w:w="4265"/>
      </w:tblGrid>
      <w:tr w:rsidR="00E1477B" w:rsidRPr="00E1477B" w14:paraId="7364D464" w14:textId="77777777" w:rsidTr="00513465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52AE9" w14:textId="77777777" w:rsidR="00513465" w:rsidRPr="00E1477B" w:rsidRDefault="00513465" w:rsidP="00513465">
            <w:pPr>
              <w:jc w:val="left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（連絡担当者）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BEC56" w14:textId="77777777" w:rsidR="00513465" w:rsidRPr="00E1477B" w:rsidRDefault="00513465" w:rsidP="0051346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661DB" w14:textId="77777777" w:rsidR="00513465" w:rsidRPr="00E1477B" w:rsidRDefault="00513465" w:rsidP="0051346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1477B" w:rsidRPr="00E1477B" w14:paraId="437FBE36" w14:textId="77777777" w:rsidTr="00513465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E541" w14:textId="77777777" w:rsidR="00513465" w:rsidRPr="00E1477B" w:rsidRDefault="00513465" w:rsidP="0051346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BE23A" w14:textId="77777777" w:rsidR="00513465" w:rsidRPr="00E1477B" w:rsidRDefault="00513465" w:rsidP="0051346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2AF66" w14:textId="77777777" w:rsidR="00513465" w:rsidRPr="00E1477B" w:rsidRDefault="00513465" w:rsidP="0051346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1477B" w:rsidRPr="00E1477B" w14:paraId="5A7967A1" w14:textId="77777777" w:rsidTr="00513465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7241" w14:textId="77777777" w:rsidR="0044234B" w:rsidRPr="00E1477B" w:rsidRDefault="0044234B" w:rsidP="0051346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1EF2C" w14:textId="306568EA" w:rsidR="0044234B" w:rsidRPr="00E1477B" w:rsidRDefault="0044234B" w:rsidP="0051346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1305F" w14:textId="77777777" w:rsidR="0044234B" w:rsidRPr="00E1477B" w:rsidRDefault="0044234B" w:rsidP="0051346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1477B" w:rsidRPr="00E1477B" w14:paraId="24A4539E" w14:textId="77777777" w:rsidTr="00513465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0F583" w14:textId="77777777" w:rsidR="00513465" w:rsidRPr="00E1477B" w:rsidRDefault="00513465" w:rsidP="0051346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7588A" w14:textId="77777777" w:rsidR="00513465" w:rsidRPr="00E1477B" w:rsidRDefault="00513465" w:rsidP="0051346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C7795" w14:textId="77777777" w:rsidR="00513465" w:rsidRPr="00E1477B" w:rsidRDefault="00513465" w:rsidP="0051346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1477B" w:rsidRPr="00E1477B" w14:paraId="2ABA0501" w14:textId="77777777" w:rsidTr="00513465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8889F" w14:textId="77777777" w:rsidR="00513465" w:rsidRPr="00E1477B" w:rsidRDefault="00513465" w:rsidP="0051346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E2CC0" w14:textId="77777777" w:rsidR="00513465" w:rsidRPr="00E1477B" w:rsidRDefault="00513465" w:rsidP="0051346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BEA7" w14:textId="77777777" w:rsidR="00513465" w:rsidRPr="00E1477B" w:rsidRDefault="00513465" w:rsidP="0051346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1477B" w:rsidRPr="00E1477B" w14:paraId="55579420" w14:textId="77777777" w:rsidTr="00513465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F3F9" w14:textId="77777777" w:rsidR="0044234B" w:rsidRPr="00E1477B" w:rsidRDefault="0044234B" w:rsidP="0051346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E932A" w14:textId="6964A371" w:rsidR="0044234B" w:rsidRPr="00E1477B" w:rsidRDefault="00EC054D" w:rsidP="0051346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ＦＡＸ</w:t>
            </w:r>
            <w:r w:rsidR="0044234B" w:rsidRPr="00E1477B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87D3" w14:textId="77777777" w:rsidR="0044234B" w:rsidRPr="00E1477B" w:rsidRDefault="0044234B" w:rsidP="0051346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E1477B" w:rsidRPr="00E1477B" w14:paraId="1F66D47F" w14:textId="77777777" w:rsidTr="00513465">
        <w:trPr>
          <w:trHeight w:val="3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EC66A" w14:textId="77777777" w:rsidR="00513465" w:rsidRPr="00E1477B" w:rsidRDefault="00513465" w:rsidP="0051346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E9C2F" w14:textId="77777777" w:rsidR="00513465" w:rsidRPr="00E1477B" w:rsidRDefault="00513465" w:rsidP="0051346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1477B">
              <w:rPr>
                <w:rFonts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AA273" w14:textId="77777777" w:rsidR="00513465" w:rsidRPr="00E1477B" w:rsidRDefault="00513465" w:rsidP="00513465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3680B1D8" w14:textId="02338875" w:rsidR="00344359" w:rsidRPr="00E1477B" w:rsidRDefault="00344359" w:rsidP="008744C1">
      <w:pPr>
        <w:ind w:firstLine="220"/>
        <w:rPr>
          <w:rFonts w:hAnsi="ＭＳ 明朝" w:cs="Meiryo UI"/>
          <w:sz w:val="21"/>
          <w:szCs w:val="21"/>
        </w:rPr>
      </w:pPr>
    </w:p>
    <w:p w14:paraId="0E06B3F1" w14:textId="31CDECA9" w:rsidR="00344359" w:rsidRPr="00E1477B" w:rsidRDefault="00344359" w:rsidP="008744C1">
      <w:pPr>
        <w:ind w:firstLine="220"/>
        <w:rPr>
          <w:rFonts w:hAnsi="ＭＳ 明朝" w:cs="Meiryo UI"/>
          <w:sz w:val="21"/>
          <w:szCs w:val="21"/>
        </w:rPr>
      </w:pPr>
    </w:p>
    <w:p w14:paraId="43FCDA53" w14:textId="77777777" w:rsidR="0044234B" w:rsidRPr="00E1477B" w:rsidRDefault="0044234B" w:rsidP="008744C1">
      <w:pPr>
        <w:ind w:firstLine="220"/>
        <w:rPr>
          <w:rFonts w:hAnsi="ＭＳ 明朝" w:cs="Meiryo UI"/>
          <w:sz w:val="21"/>
          <w:szCs w:val="21"/>
        </w:rPr>
      </w:pPr>
    </w:p>
    <w:p w14:paraId="3FF6CDAA" w14:textId="7A3CBAFC" w:rsidR="00344359" w:rsidRPr="00E1477B" w:rsidRDefault="00344359" w:rsidP="008744C1">
      <w:pPr>
        <w:ind w:firstLine="220"/>
        <w:rPr>
          <w:rFonts w:hAnsi="ＭＳ 明朝" w:cs="Meiryo UI"/>
          <w:sz w:val="21"/>
          <w:szCs w:val="21"/>
        </w:rPr>
      </w:pPr>
    </w:p>
    <w:p w14:paraId="06DE59A6" w14:textId="1B21F1C6" w:rsidR="00344359" w:rsidRPr="00E1477B" w:rsidRDefault="00344359" w:rsidP="008744C1">
      <w:pPr>
        <w:ind w:firstLine="220"/>
        <w:rPr>
          <w:rFonts w:hAnsi="ＭＳ 明朝" w:cs="Meiryo UI"/>
          <w:sz w:val="21"/>
          <w:szCs w:val="21"/>
        </w:rPr>
      </w:pPr>
    </w:p>
    <w:p w14:paraId="004502D0" w14:textId="72899CC8" w:rsidR="00344359" w:rsidRPr="00E1477B" w:rsidRDefault="00344359" w:rsidP="008744C1">
      <w:pPr>
        <w:ind w:firstLine="220"/>
        <w:rPr>
          <w:rFonts w:hAnsi="ＭＳ 明朝" w:cs="Meiryo UI"/>
          <w:sz w:val="21"/>
          <w:szCs w:val="21"/>
        </w:rPr>
      </w:pPr>
    </w:p>
    <w:p w14:paraId="24509FD8" w14:textId="28D3CEEC" w:rsidR="00344359" w:rsidRPr="00E1477B" w:rsidRDefault="00344359" w:rsidP="008744C1">
      <w:pPr>
        <w:ind w:firstLine="220"/>
        <w:rPr>
          <w:rFonts w:hAnsi="ＭＳ 明朝" w:cs="Meiryo UI"/>
          <w:sz w:val="21"/>
          <w:szCs w:val="21"/>
        </w:rPr>
      </w:pPr>
    </w:p>
    <w:p w14:paraId="60B60BEC" w14:textId="5997D0EB" w:rsidR="00344359" w:rsidRPr="00E1477B" w:rsidRDefault="00344359" w:rsidP="008744C1">
      <w:pPr>
        <w:ind w:firstLine="220"/>
        <w:rPr>
          <w:rFonts w:hAnsi="ＭＳ 明朝" w:cs="Meiryo UI"/>
          <w:sz w:val="21"/>
          <w:szCs w:val="21"/>
        </w:rPr>
      </w:pPr>
    </w:p>
    <w:p w14:paraId="0AE0581E" w14:textId="1C436FE4" w:rsidR="00513465" w:rsidRPr="00E1477B" w:rsidRDefault="005B11A2" w:rsidP="008744C1">
      <w:pPr>
        <w:ind w:firstLine="220"/>
        <w:rPr>
          <w:rFonts w:hAnsi="ＭＳ 明朝" w:cs="Meiryo UI"/>
          <w:sz w:val="21"/>
          <w:szCs w:val="21"/>
        </w:rPr>
      </w:pPr>
      <w:r w:rsidRPr="00E1477B">
        <w:rPr>
          <w:rFonts w:hAnsi="ＭＳ 明朝" w:cs="Meiryo UI" w:hint="eastAsia"/>
          <w:sz w:val="21"/>
          <w:szCs w:val="21"/>
        </w:rPr>
        <w:t>【作成要領】</w:t>
      </w:r>
    </w:p>
    <w:p w14:paraId="28CA4322" w14:textId="77777777" w:rsidR="00EA2569" w:rsidRPr="00E1477B" w:rsidRDefault="00EC054D" w:rsidP="00EA2569">
      <w:pPr>
        <w:ind w:left="199" w:hangingChars="100" w:hanging="199"/>
        <w:rPr>
          <w:rFonts w:hAnsi="ＭＳ 明朝" w:cs="Meiryo UI"/>
          <w:sz w:val="21"/>
          <w:szCs w:val="21"/>
        </w:rPr>
      </w:pPr>
      <w:r w:rsidRPr="00E1477B">
        <w:rPr>
          <w:rFonts w:hAnsi="ＭＳ 明朝" w:cs="Meiryo UI" w:hint="eastAsia"/>
          <w:sz w:val="21"/>
          <w:szCs w:val="21"/>
        </w:rPr>
        <w:t>１　本市の「</w:t>
      </w:r>
      <w:r w:rsidR="00EF596F" w:rsidRPr="00E1477B">
        <w:rPr>
          <w:rFonts w:hAnsi="ＭＳ 明朝" w:cs="Meiryo UI" w:hint="eastAsia"/>
          <w:sz w:val="21"/>
          <w:szCs w:val="21"/>
        </w:rPr>
        <w:t>令和６</w:t>
      </w:r>
      <w:r w:rsidR="00EF596F" w:rsidRPr="00E1477B">
        <w:rPr>
          <w:rFonts w:hAnsi="ＭＳ 明朝" w:cs="Meiryo UI"/>
          <w:sz w:val="21"/>
          <w:szCs w:val="21"/>
        </w:rPr>
        <w:t>・</w:t>
      </w:r>
      <w:r w:rsidR="00EF596F" w:rsidRPr="00E1477B">
        <w:rPr>
          <w:rFonts w:hAnsi="ＭＳ 明朝" w:cs="Meiryo UI" w:hint="eastAsia"/>
          <w:sz w:val="21"/>
          <w:szCs w:val="21"/>
        </w:rPr>
        <w:t>７</w:t>
      </w:r>
      <w:r w:rsidR="00EF596F" w:rsidRPr="00E1477B">
        <w:rPr>
          <w:rFonts w:hAnsi="ＭＳ 明朝" w:cs="Meiryo UI"/>
          <w:sz w:val="21"/>
          <w:szCs w:val="21"/>
        </w:rPr>
        <w:t>年度　物品等業務入札参加資格者名簿</w:t>
      </w:r>
      <w:r w:rsidRPr="00E1477B">
        <w:rPr>
          <w:rFonts w:hAnsi="ＭＳ 明朝" w:cs="Meiryo UI" w:hint="eastAsia"/>
          <w:sz w:val="21"/>
          <w:szCs w:val="21"/>
        </w:rPr>
        <w:t>」</w:t>
      </w:r>
      <w:r w:rsidR="00344359" w:rsidRPr="00E1477B">
        <w:rPr>
          <w:rFonts w:hAnsi="ＭＳ 明朝" w:cs="Meiryo UI" w:hint="eastAsia"/>
          <w:sz w:val="21"/>
          <w:szCs w:val="21"/>
        </w:rPr>
        <w:t>あるいは、参加資格審査申請の際に委任先で登録している者は、委任先からの申請とすること。</w:t>
      </w:r>
    </w:p>
    <w:p w14:paraId="791D06C5" w14:textId="0FF0ED3F" w:rsidR="00E619E6" w:rsidRPr="00E1477B" w:rsidRDefault="00EC054D" w:rsidP="00EA2569">
      <w:pPr>
        <w:ind w:left="199" w:hangingChars="100" w:hanging="199"/>
        <w:rPr>
          <w:rFonts w:hAnsi="ＭＳ 明朝" w:cs="Meiryo UI"/>
          <w:sz w:val="21"/>
          <w:szCs w:val="21"/>
        </w:rPr>
      </w:pPr>
      <w:r w:rsidRPr="00E1477B">
        <w:rPr>
          <w:rFonts w:hint="eastAsia"/>
          <w:sz w:val="21"/>
          <w:szCs w:val="21"/>
        </w:rPr>
        <w:t>２　本市の「</w:t>
      </w:r>
      <w:r w:rsidR="00E619E6" w:rsidRPr="00E1477B">
        <w:rPr>
          <w:rFonts w:hint="eastAsia"/>
          <w:sz w:val="21"/>
          <w:szCs w:val="21"/>
        </w:rPr>
        <w:t>令和６・７年度　物品等業務入札参加資格者名簿</w:t>
      </w:r>
      <w:r w:rsidRPr="00E1477B">
        <w:rPr>
          <w:rFonts w:hint="eastAsia"/>
          <w:sz w:val="21"/>
          <w:szCs w:val="21"/>
        </w:rPr>
        <w:t>」</w:t>
      </w:r>
      <w:r w:rsidR="00E619E6" w:rsidRPr="00E1477B">
        <w:rPr>
          <w:rFonts w:hint="eastAsia"/>
          <w:sz w:val="21"/>
          <w:szCs w:val="21"/>
        </w:rPr>
        <w:t>あるいは、参加資格審査申請の際に登録のある使用印を用いること。</w:t>
      </w:r>
    </w:p>
    <w:sectPr w:rsidR="00E619E6" w:rsidRPr="00E1477B" w:rsidSect="00EF0678"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19C60" w14:textId="77777777" w:rsidR="009119AC" w:rsidRDefault="009119AC" w:rsidP="001E6B81">
      <w:r>
        <w:separator/>
      </w:r>
    </w:p>
  </w:endnote>
  <w:endnote w:type="continuationSeparator" w:id="0">
    <w:p w14:paraId="5F328415" w14:textId="77777777" w:rsidR="009119AC" w:rsidRDefault="009119AC" w:rsidP="001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B652C" w14:textId="77777777" w:rsidR="009119AC" w:rsidRDefault="009119AC" w:rsidP="001E6B81">
      <w:r>
        <w:separator/>
      </w:r>
    </w:p>
  </w:footnote>
  <w:footnote w:type="continuationSeparator" w:id="0">
    <w:p w14:paraId="0EEEB68F" w14:textId="77777777" w:rsidR="009119AC" w:rsidRDefault="009119AC" w:rsidP="001E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94F51"/>
    <w:multiLevelType w:val="hybridMultilevel"/>
    <w:tmpl w:val="C8C60CEE"/>
    <w:lvl w:ilvl="0" w:tplc="65223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4B83FDD"/>
    <w:multiLevelType w:val="hybridMultilevel"/>
    <w:tmpl w:val="6BDAE508"/>
    <w:lvl w:ilvl="0" w:tplc="0E2895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4E07C66"/>
    <w:multiLevelType w:val="hybridMultilevel"/>
    <w:tmpl w:val="3A321826"/>
    <w:lvl w:ilvl="0" w:tplc="AFA86A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DA"/>
    <w:rsid w:val="00052CB4"/>
    <w:rsid w:val="00057C0E"/>
    <w:rsid w:val="00061EFF"/>
    <w:rsid w:val="0007387C"/>
    <w:rsid w:val="000800B9"/>
    <w:rsid w:val="0008365B"/>
    <w:rsid w:val="000908C9"/>
    <w:rsid w:val="0009691D"/>
    <w:rsid w:val="001216DE"/>
    <w:rsid w:val="00121BDA"/>
    <w:rsid w:val="00123169"/>
    <w:rsid w:val="0016448D"/>
    <w:rsid w:val="00181EB1"/>
    <w:rsid w:val="001E6B81"/>
    <w:rsid w:val="00204163"/>
    <w:rsid w:val="00204F00"/>
    <w:rsid w:val="00225F08"/>
    <w:rsid w:val="002366D7"/>
    <w:rsid w:val="00281DA9"/>
    <w:rsid w:val="002A0942"/>
    <w:rsid w:val="002D1416"/>
    <w:rsid w:val="002F13ED"/>
    <w:rsid w:val="002F79B5"/>
    <w:rsid w:val="00325A6D"/>
    <w:rsid w:val="00335FB4"/>
    <w:rsid w:val="00344359"/>
    <w:rsid w:val="00361B97"/>
    <w:rsid w:val="003C7C87"/>
    <w:rsid w:val="00440C64"/>
    <w:rsid w:val="0044234B"/>
    <w:rsid w:val="00443566"/>
    <w:rsid w:val="00481F65"/>
    <w:rsid w:val="00484676"/>
    <w:rsid w:val="004C43DA"/>
    <w:rsid w:val="004F2062"/>
    <w:rsid w:val="00513465"/>
    <w:rsid w:val="00543A47"/>
    <w:rsid w:val="005B11A2"/>
    <w:rsid w:val="005B5698"/>
    <w:rsid w:val="005D78D0"/>
    <w:rsid w:val="005F1C27"/>
    <w:rsid w:val="00626E11"/>
    <w:rsid w:val="00647AA8"/>
    <w:rsid w:val="006573A3"/>
    <w:rsid w:val="00664FDC"/>
    <w:rsid w:val="006809FE"/>
    <w:rsid w:val="0068690A"/>
    <w:rsid w:val="006C63D5"/>
    <w:rsid w:val="006C663E"/>
    <w:rsid w:val="006C6D07"/>
    <w:rsid w:val="006E0689"/>
    <w:rsid w:val="00702F2B"/>
    <w:rsid w:val="007315D2"/>
    <w:rsid w:val="00750A72"/>
    <w:rsid w:val="00780664"/>
    <w:rsid w:val="007B6DF2"/>
    <w:rsid w:val="007E328A"/>
    <w:rsid w:val="008138B0"/>
    <w:rsid w:val="00815895"/>
    <w:rsid w:val="008402A8"/>
    <w:rsid w:val="008744C1"/>
    <w:rsid w:val="00880366"/>
    <w:rsid w:val="008A1F40"/>
    <w:rsid w:val="008A20B9"/>
    <w:rsid w:val="009119AC"/>
    <w:rsid w:val="00942C3F"/>
    <w:rsid w:val="00990F06"/>
    <w:rsid w:val="009A3556"/>
    <w:rsid w:val="009C6479"/>
    <w:rsid w:val="00A217E3"/>
    <w:rsid w:val="00AF1544"/>
    <w:rsid w:val="00B652EC"/>
    <w:rsid w:val="00BA4783"/>
    <w:rsid w:val="00BB1742"/>
    <w:rsid w:val="00BB3ECE"/>
    <w:rsid w:val="00BC058A"/>
    <w:rsid w:val="00BC2CD7"/>
    <w:rsid w:val="00BD4503"/>
    <w:rsid w:val="00C07CE7"/>
    <w:rsid w:val="00C53041"/>
    <w:rsid w:val="00C7417D"/>
    <w:rsid w:val="00CC72B7"/>
    <w:rsid w:val="00D27CC7"/>
    <w:rsid w:val="00DA3168"/>
    <w:rsid w:val="00E07B67"/>
    <w:rsid w:val="00E1477B"/>
    <w:rsid w:val="00E22285"/>
    <w:rsid w:val="00E23FB4"/>
    <w:rsid w:val="00E619E6"/>
    <w:rsid w:val="00EA2569"/>
    <w:rsid w:val="00EC054D"/>
    <w:rsid w:val="00ED3FC2"/>
    <w:rsid w:val="00ED6D44"/>
    <w:rsid w:val="00EE188E"/>
    <w:rsid w:val="00EE66B4"/>
    <w:rsid w:val="00EF0678"/>
    <w:rsid w:val="00EF596F"/>
    <w:rsid w:val="00F1682C"/>
    <w:rsid w:val="00F36B4E"/>
    <w:rsid w:val="00F66E8F"/>
    <w:rsid w:val="00F92DC5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35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B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48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800B9"/>
    <w:rPr>
      <w:rFonts w:ascii="ＭＳ 明朝" w:eastAsia="ＭＳ 明朝"/>
      <w:sz w:val="24"/>
    </w:rPr>
  </w:style>
  <w:style w:type="paragraph" w:styleId="ae">
    <w:name w:val="List Paragraph"/>
    <w:basedOn w:val="a"/>
    <w:uiPriority w:val="34"/>
    <w:qFormat/>
    <w:rsid w:val="002A094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365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365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365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365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365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39937EB8A48346BA0C9BE1583FBCB4" ma:contentTypeVersion="6" ma:contentTypeDescription="新しいドキュメントを作成します。" ma:contentTypeScope="" ma:versionID="783a8a96afcde992a2d46fbcc29af594">
  <xsd:schema xmlns:xsd="http://www.w3.org/2001/XMLSchema" xmlns:xs="http://www.w3.org/2001/XMLSchema" xmlns:p="http://schemas.microsoft.com/office/2006/metadata/properties" xmlns:ns2="035402bc-ca96-4f01-befe-ec646d134083" xmlns:ns3="a752b022-6d52-4d5d-9f2e-3e0206fc92cb" targetNamespace="http://schemas.microsoft.com/office/2006/metadata/properties" ma:root="true" ma:fieldsID="69dd08f20cfccdaa36ae89f7e92108d3" ns2:_="" ns3:_="">
    <xsd:import namespace="035402bc-ca96-4f01-befe-ec646d134083"/>
    <xsd:import namespace="a752b022-6d52-4d5d-9f2e-3e0206fc92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402bc-ca96-4f01-befe-ec646d134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b022-6d52-4d5d-9f2e-3e0206fc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31CD5-05C1-4579-A2C1-F2A257A69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00890-DA5E-4A03-AA0C-4E79DEBED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402bc-ca96-4f01-befe-ec646d134083"/>
    <ds:schemaRef ds:uri="a752b022-6d52-4d5d-9f2e-3e0206fc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0B342-210F-4C3C-AFD6-6AAB4813A483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752b022-6d52-4d5d-9f2e-3e0206fc92cb"/>
    <ds:schemaRef ds:uri="http://schemas.microsoft.com/office/2006/metadata/properties"/>
    <ds:schemaRef ds:uri="http://schemas.microsoft.com/office/infopath/2007/PartnerControls"/>
    <ds:schemaRef ds:uri="035402bc-ca96-4f01-befe-ec646d134083"/>
    <ds:schemaRef ds:uri="http://www.w3.org/XML/1998/namespace"/>
    <ds:schemaRef ds:uri="http://purl.org/dc/dcmitype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0x010100AD39937EB8A48346BA0C9BE1583FBCB4</vt:lpwstr>
  </property>
</Properties>
</file>