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21" w:rsidRDefault="00E42921" w:rsidP="00E42921">
      <w:pPr>
        <w:ind w:rightChars="-331" w:right="-709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様式第３号（第９条関係）</w:t>
      </w:r>
    </w:p>
    <w:p w:rsidR="007C49CF" w:rsidRDefault="007C49CF" w:rsidP="00E42921">
      <w:pPr>
        <w:ind w:rightChars="-331" w:right="-709"/>
        <w:rPr>
          <w:rFonts w:ascii="ＭＳ 明朝" w:eastAsia="ＭＳ 明朝" w:hAnsi="ＭＳ 明朝"/>
          <w:szCs w:val="21"/>
        </w:rPr>
      </w:pPr>
    </w:p>
    <w:p w:rsidR="000560A2" w:rsidRPr="0064237D" w:rsidRDefault="00FF6D61" w:rsidP="0064237D">
      <w:pPr>
        <w:ind w:right="-2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  <w:szCs w:val="21"/>
        </w:rPr>
        <w:t xml:space="preserve">道の駅美良布　</w:t>
      </w:r>
      <w:r w:rsidR="000560A2" w:rsidRPr="0064237D">
        <w:rPr>
          <w:rFonts w:ascii="ＭＳ 明朝" w:eastAsia="ＭＳ 明朝" w:hAnsi="ＭＳ 明朝" w:hint="eastAsia"/>
          <w:sz w:val="28"/>
        </w:rPr>
        <w:t>キッチンカー</w:t>
      </w:r>
      <w:r w:rsidR="006361F4" w:rsidRPr="0064237D">
        <w:rPr>
          <w:rFonts w:ascii="ＭＳ 明朝" w:eastAsia="ＭＳ 明朝" w:hAnsi="ＭＳ 明朝" w:hint="eastAsia"/>
          <w:sz w:val="28"/>
        </w:rPr>
        <w:t>出店申込書</w:t>
      </w:r>
    </w:p>
    <w:p w:rsidR="0064237D" w:rsidRDefault="0064237D" w:rsidP="00E42921">
      <w:pPr>
        <w:ind w:rightChars="-331" w:right="-709"/>
        <w:rPr>
          <w:rFonts w:ascii="ＭＳ 明朝" w:eastAsia="ＭＳ 明朝" w:hAnsi="ＭＳ 明朝"/>
          <w:sz w:val="20"/>
        </w:rPr>
      </w:pPr>
    </w:p>
    <w:tbl>
      <w:tblPr>
        <w:tblStyle w:val="TableGrid"/>
        <w:tblW w:w="9923" w:type="dxa"/>
        <w:tblInd w:w="-5" w:type="dxa"/>
        <w:tblCellMar>
          <w:top w:w="74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275"/>
        <w:gridCol w:w="4253"/>
      </w:tblGrid>
      <w:tr w:rsidR="00A135A0" w:rsidRPr="00152290" w:rsidTr="006F56B9">
        <w:trPr>
          <w:trHeight w:val="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5A0" w:rsidRPr="00BD25C9" w:rsidRDefault="00A135A0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BD25C9">
              <w:rPr>
                <w:rFonts w:ascii="ＭＳ 明朝" w:eastAsia="ＭＳ 明朝" w:hAnsi="ＭＳ 明朝"/>
                <w:sz w:val="14"/>
                <w:szCs w:val="16"/>
              </w:rPr>
              <w:t>ふりがな</w:t>
            </w:r>
          </w:p>
          <w:p w:rsidR="00A135A0" w:rsidRPr="00152290" w:rsidRDefault="00A135A0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 w:rsidRPr="00152290"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135A0" w:rsidRPr="00152290" w:rsidRDefault="00A135A0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A135A0" w:rsidRPr="00152290" w:rsidTr="00674EC3">
        <w:trPr>
          <w:trHeight w:val="51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5A0" w:rsidRPr="00152290" w:rsidRDefault="00A135A0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5A0" w:rsidRPr="00152290" w:rsidRDefault="00A135A0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7A0E85" w:rsidRPr="00152290" w:rsidTr="007A0E85">
        <w:trPr>
          <w:trHeight w:val="8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E85" w:rsidRPr="00FF6AF3" w:rsidRDefault="007A0E85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A0E85" w:rsidRPr="00FF6AF3" w:rsidRDefault="007A0E85" w:rsidP="00C61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FF6AF3" w:rsidRPr="00152290" w:rsidTr="00FF6AF3">
        <w:trPr>
          <w:trHeight w:val="60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Pr="00FF6AF3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FF6AF3">
              <w:rPr>
                <w:rFonts w:ascii="ＭＳ 明朝" w:eastAsia="ＭＳ 明朝" w:hAnsi="ＭＳ 明朝" w:hint="eastAsia"/>
                <w:szCs w:val="16"/>
              </w:rPr>
              <w:t>ＨＰ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F6AF3" w:rsidRPr="00FF6AF3" w:rsidRDefault="00FF6AF3" w:rsidP="004A237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Pr="00FF6AF3" w:rsidRDefault="00FF6AF3" w:rsidP="00C6177F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ＳＮＳ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AF3" w:rsidRPr="00FF6AF3" w:rsidRDefault="00FF6AF3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FF6AF3" w:rsidRPr="00152290" w:rsidTr="00C6177F">
        <w:trPr>
          <w:trHeight w:val="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Pr="00BD25C9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BD25C9">
              <w:rPr>
                <w:rFonts w:ascii="ＭＳ 明朝" w:eastAsia="ＭＳ 明朝" w:hAnsi="ＭＳ 明朝"/>
                <w:sz w:val="14"/>
                <w:szCs w:val="16"/>
              </w:rPr>
              <w:t>ふりがな</w:t>
            </w:r>
          </w:p>
          <w:p w:rsidR="00FF6AF3" w:rsidRPr="00152290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F6AF3" w:rsidRPr="00152290" w:rsidRDefault="00FF6AF3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FF6AF3" w:rsidRPr="00152290" w:rsidTr="00C6177F">
        <w:trPr>
          <w:trHeight w:val="51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Pr="00152290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Pr="00152290" w:rsidRDefault="00FF6AF3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4A237B" w:rsidRPr="00152290" w:rsidTr="00FF6AF3">
        <w:trPr>
          <w:trHeight w:val="64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F3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:rsidR="006361F4" w:rsidRPr="00152290" w:rsidRDefault="00FF6AF3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 w:rsidR="006361F4" w:rsidRPr="00152290"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F4" w:rsidRPr="00152290" w:rsidRDefault="006361F4" w:rsidP="00C617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C96" w:rsidRDefault="00FF6AF3" w:rsidP="00C6177F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:rsidR="006361F4" w:rsidRPr="00152290" w:rsidRDefault="009A5C96" w:rsidP="00C6177F">
            <w:pPr>
              <w:ind w:rightChars="54" w:right="11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1F4" w:rsidRPr="00152290" w:rsidRDefault="006361F4" w:rsidP="00C6177F">
            <w:pPr>
              <w:rPr>
                <w:rFonts w:ascii="ＭＳ 明朝" w:eastAsia="ＭＳ 明朝" w:hAnsi="ＭＳ 明朝"/>
              </w:rPr>
            </w:pPr>
          </w:p>
        </w:tc>
      </w:tr>
    </w:tbl>
    <w:p w:rsidR="006361F4" w:rsidRDefault="006361F4" w:rsidP="00E42921">
      <w:pPr>
        <w:ind w:rightChars="-331" w:right="-709"/>
        <w:rPr>
          <w:rFonts w:ascii="ＭＳ 明朝" w:eastAsia="ＭＳ 明朝" w:hAnsi="ＭＳ 明朝"/>
          <w:szCs w:val="21"/>
        </w:rPr>
      </w:pPr>
    </w:p>
    <w:tbl>
      <w:tblPr>
        <w:tblStyle w:val="TableGrid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4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1A7B7E" w:rsidRPr="00FF6AF3" w:rsidTr="007A4A2B">
        <w:trPr>
          <w:trHeight w:val="628"/>
        </w:trPr>
        <w:tc>
          <w:tcPr>
            <w:tcW w:w="1276" w:type="dxa"/>
            <w:vAlign w:val="center"/>
          </w:tcPr>
          <w:p w:rsidR="001A7B7E" w:rsidRPr="00FF6AF3" w:rsidRDefault="001A7B7E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bookmarkStart w:id="1" w:name="_Hlk183446186"/>
            <w:r>
              <w:rPr>
                <w:rFonts w:ascii="ＭＳ 明朝" w:eastAsia="ＭＳ 明朝" w:hAnsi="ＭＳ 明朝" w:hint="eastAsia"/>
                <w:szCs w:val="16"/>
              </w:rPr>
              <w:t>出店者名</w:t>
            </w:r>
          </w:p>
        </w:tc>
        <w:tc>
          <w:tcPr>
            <w:tcW w:w="8647" w:type="dxa"/>
            <w:vAlign w:val="center"/>
          </w:tcPr>
          <w:p w:rsidR="001A7B7E" w:rsidRPr="00FF6AF3" w:rsidRDefault="001A7B7E" w:rsidP="00C6177F">
            <w:pPr>
              <w:rPr>
                <w:rFonts w:ascii="ＭＳ 明朝" w:eastAsia="ＭＳ 明朝" w:hAnsi="ＭＳ 明朝"/>
              </w:rPr>
            </w:pPr>
          </w:p>
        </w:tc>
      </w:tr>
      <w:tr w:rsidR="009A5C96" w:rsidRPr="00FF6AF3" w:rsidTr="007A4A2B">
        <w:trPr>
          <w:trHeight w:val="1335"/>
        </w:trPr>
        <w:tc>
          <w:tcPr>
            <w:tcW w:w="1276" w:type="dxa"/>
            <w:vAlign w:val="center"/>
          </w:tcPr>
          <w:p w:rsidR="009A5C96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販売品目</w:t>
            </w:r>
          </w:p>
        </w:tc>
        <w:tc>
          <w:tcPr>
            <w:tcW w:w="8647" w:type="dxa"/>
          </w:tcPr>
          <w:p w:rsidR="009A5C96" w:rsidRPr="00FF6AF3" w:rsidRDefault="009A5C96" w:rsidP="00C61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主なメニューと料金</w:t>
            </w:r>
          </w:p>
        </w:tc>
      </w:tr>
      <w:bookmarkEnd w:id="1"/>
      <w:tr w:rsidR="009A5C96" w:rsidRPr="00FF6AF3" w:rsidTr="007A4A2B">
        <w:trPr>
          <w:trHeight w:val="1329"/>
        </w:trPr>
        <w:tc>
          <w:tcPr>
            <w:tcW w:w="1276" w:type="dxa"/>
            <w:vAlign w:val="center"/>
          </w:tcPr>
          <w:p w:rsidR="009A5C96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出店内容</w:t>
            </w:r>
          </w:p>
          <w:p w:rsidR="009A5C96" w:rsidRPr="00FF6AF3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（特色）</w:t>
            </w:r>
          </w:p>
        </w:tc>
        <w:tc>
          <w:tcPr>
            <w:tcW w:w="8647" w:type="dxa"/>
          </w:tcPr>
          <w:p w:rsidR="009A5C96" w:rsidRPr="00FF6AF3" w:rsidRDefault="009A5C96" w:rsidP="00C617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セールスポイント等</w:t>
            </w:r>
          </w:p>
        </w:tc>
      </w:tr>
      <w:tr w:rsidR="009A5C96" w:rsidRPr="00FF6AF3" w:rsidTr="007A4A2B">
        <w:trPr>
          <w:trHeight w:val="636"/>
        </w:trPr>
        <w:tc>
          <w:tcPr>
            <w:tcW w:w="1276" w:type="dxa"/>
            <w:vAlign w:val="center"/>
          </w:tcPr>
          <w:p w:rsidR="009A5C96" w:rsidRPr="004C067A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4C067A">
              <w:rPr>
                <w:rFonts w:ascii="ＭＳ 明朝" w:eastAsia="ＭＳ 明朝" w:hAnsi="ＭＳ 明朝" w:hint="eastAsia"/>
                <w:szCs w:val="16"/>
              </w:rPr>
              <w:t>出店</w:t>
            </w:r>
          </w:p>
          <w:p w:rsidR="009A5C96" w:rsidRPr="004C067A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4C067A">
              <w:rPr>
                <w:rFonts w:ascii="ＭＳ 明朝" w:eastAsia="ＭＳ 明朝" w:hAnsi="ＭＳ 明朝" w:hint="eastAsia"/>
                <w:szCs w:val="16"/>
              </w:rPr>
              <w:t>希望日</w:t>
            </w:r>
          </w:p>
        </w:tc>
        <w:tc>
          <w:tcPr>
            <w:tcW w:w="8647" w:type="dxa"/>
            <w:vAlign w:val="center"/>
          </w:tcPr>
          <w:p w:rsidR="009A5C96" w:rsidRPr="004C067A" w:rsidRDefault="009A5C96" w:rsidP="00C6177F">
            <w:pPr>
              <w:rPr>
                <w:rFonts w:ascii="ＭＳ 明朝" w:eastAsia="ＭＳ 明朝" w:hAnsi="ＭＳ 明朝"/>
              </w:rPr>
            </w:pPr>
            <w:r w:rsidRPr="004C067A">
              <w:rPr>
                <w:rFonts w:ascii="ＭＳ 明朝" w:eastAsia="ＭＳ 明朝" w:hAnsi="ＭＳ 明朝" w:hint="eastAsia"/>
              </w:rPr>
              <w:t xml:space="preserve">　</w:t>
            </w:r>
            <w:r w:rsidR="00354A02" w:rsidRPr="004C067A">
              <w:rPr>
                <w:rFonts w:ascii="ＭＳ 明朝" w:eastAsia="ＭＳ 明朝" w:hAnsi="ＭＳ 明朝" w:hint="eastAsia"/>
              </w:rPr>
              <w:t>別添のとおり</w:t>
            </w:r>
            <w:r w:rsidR="007A4A2B" w:rsidRPr="004C067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A4A2B" w:rsidRPr="00FF6AF3" w:rsidTr="007A4A2B">
        <w:trPr>
          <w:trHeight w:val="618"/>
        </w:trPr>
        <w:tc>
          <w:tcPr>
            <w:tcW w:w="1276" w:type="dxa"/>
            <w:vAlign w:val="center"/>
          </w:tcPr>
          <w:p w:rsidR="007A4A2B" w:rsidRPr="004C067A" w:rsidRDefault="007A4A2B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 w:hint="eastAsia"/>
                <w:szCs w:val="16"/>
              </w:rPr>
            </w:pPr>
            <w:r w:rsidRPr="004C067A">
              <w:rPr>
                <w:rFonts w:ascii="ＭＳ 明朝" w:eastAsia="ＭＳ 明朝" w:hAnsi="ＭＳ 明朝" w:hint="eastAsia"/>
                <w:szCs w:val="16"/>
              </w:rPr>
              <w:t>出店場所</w:t>
            </w:r>
          </w:p>
        </w:tc>
        <w:tc>
          <w:tcPr>
            <w:tcW w:w="8647" w:type="dxa"/>
            <w:vAlign w:val="center"/>
          </w:tcPr>
          <w:p w:rsidR="007A4A2B" w:rsidRPr="004C067A" w:rsidRDefault="007A4A2B" w:rsidP="007A4A2B">
            <w:pPr>
              <w:rPr>
                <w:rFonts w:ascii="ＭＳ 明朝" w:eastAsia="ＭＳ 明朝" w:hAnsi="ＭＳ 明朝" w:hint="eastAsia"/>
                <w:szCs w:val="21"/>
              </w:rPr>
            </w:pPr>
            <w:r w:rsidRPr="004C067A">
              <w:rPr>
                <w:rFonts w:ascii="ＭＳ 明朝" w:eastAsia="ＭＳ 明朝" w:hAnsi="ＭＳ 明朝" w:hint="eastAsia"/>
                <w:szCs w:val="21"/>
              </w:rPr>
              <w:t xml:space="preserve">　（　　　）　※出店場所の希望がある場合は①～③の番号を記載して下さい。</w:t>
            </w:r>
          </w:p>
        </w:tc>
      </w:tr>
      <w:tr w:rsidR="009A5C96" w:rsidRPr="00FF6AF3" w:rsidTr="007A4A2B">
        <w:trPr>
          <w:trHeight w:val="629"/>
        </w:trPr>
        <w:tc>
          <w:tcPr>
            <w:tcW w:w="1276" w:type="dxa"/>
            <w:vAlign w:val="center"/>
          </w:tcPr>
          <w:p w:rsidR="009A5C96" w:rsidRDefault="009A5C96" w:rsidP="00C6177F">
            <w:pPr>
              <w:ind w:leftChars="35" w:left="75" w:rightChars="96" w:right="206"/>
              <w:jc w:val="distribute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設備利用</w:t>
            </w:r>
          </w:p>
        </w:tc>
        <w:tc>
          <w:tcPr>
            <w:tcW w:w="8647" w:type="dxa"/>
            <w:vAlign w:val="center"/>
          </w:tcPr>
          <w:p w:rsidR="009A5C96" w:rsidRPr="009A5C96" w:rsidRDefault="009A5C96" w:rsidP="009A5C96">
            <w:pPr>
              <w:ind w:firstLine="214"/>
              <w:rPr>
                <w:rFonts w:ascii="ＭＳ 明朝" w:eastAsia="ＭＳ 明朝" w:hAnsi="ＭＳ 明朝"/>
              </w:rPr>
            </w:pPr>
            <w:r w:rsidRPr="009A5C9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A5C96">
              <w:rPr>
                <w:rFonts w:ascii="ＭＳ 明朝" w:eastAsia="ＭＳ 明朝" w:hAnsi="ＭＳ 明朝"/>
                <w:szCs w:val="21"/>
              </w:rPr>
              <w:t>電気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設備　　□　</w:t>
            </w:r>
            <w:r w:rsidRPr="009A5C96">
              <w:rPr>
                <w:rFonts w:ascii="ＭＳ 明朝" w:eastAsia="ＭＳ 明朝" w:hAnsi="ＭＳ 明朝"/>
                <w:szCs w:val="21"/>
              </w:rPr>
              <w:t>水道設備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　</w:t>
            </w:r>
            <w:r w:rsidRPr="009A5C96">
              <w:rPr>
                <w:rFonts w:ascii="ＭＳ 明朝" w:eastAsia="ＭＳ 明朝" w:hAnsi="ＭＳ 明朝"/>
                <w:szCs w:val="21"/>
              </w:rPr>
              <w:t>排水設備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□その他（　　　　　　）</w:t>
            </w:r>
          </w:p>
        </w:tc>
      </w:tr>
    </w:tbl>
    <w:tbl>
      <w:tblPr>
        <w:tblStyle w:val="a4"/>
        <w:tblpPr w:leftFromText="142" w:rightFromText="142" w:vertAnchor="page" w:horzAnchor="margin" w:tblpXSpec="right" w:tblpY="13111"/>
        <w:tblW w:w="0" w:type="auto"/>
        <w:tblLook w:val="04A0" w:firstRow="1" w:lastRow="0" w:firstColumn="1" w:lastColumn="0" w:noHBand="0" w:noVBand="1"/>
      </w:tblPr>
      <w:tblGrid>
        <w:gridCol w:w="1849"/>
      </w:tblGrid>
      <w:tr w:rsidR="00596532" w:rsidTr="00596532">
        <w:trPr>
          <w:trHeight w:val="418"/>
        </w:trPr>
        <w:tc>
          <w:tcPr>
            <w:tcW w:w="1849" w:type="dxa"/>
            <w:vAlign w:val="center"/>
          </w:tcPr>
          <w:p w:rsidR="00596532" w:rsidRDefault="00596532" w:rsidP="00596532">
            <w:pPr>
              <w:ind w:leftChars="-56" w:left="-1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　付</w:t>
            </w:r>
          </w:p>
        </w:tc>
      </w:tr>
      <w:tr w:rsidR="00596532" w:rsidTr="00596532">
        <w:trPr>
          <w:trHeight w:val="407"/>
        </w:trPr>
        <w:tc>
          <w:tcPr>
            <w:tcW w:w="1849" w:type="dxa"/>
            <w:vAlign w:val="center"/>
          </w:tcPr>
          <w:p w:rsidR="00596532" w:rsidRDefault="00596532" w:rsidP="00596532">
            <w:pPr>
              <w:ind w:leftChars="-56" w:left="-120" w:rightChars="-47" w:right="-10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／</w:t>
            </w:r>
          </w:p>
        </w:tc>
      </w:tr>
      <w:tr w:rsidR="00596532" w:rsidTr="007A4A2B">
        <w:trPr>
          <w:trHeight w:val="1703"/>
        </w:trPr>
        <w:tc>
          <w:tcPr>
            <w:tcW w:w="1849" w:type="dxa"/>
            <w:vAlign w:val="center"/>
          </w:tcPr>
          <w:p w:rsidR="00596532" w:rsidRDefault="00596532" w:rsidP="00596532">
            <w:pPr>
              <w:ind w:rightChars="-331" w:right="-70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7B7E" w:rsidRDefault="001A7B7E" w:rsidP="00E42921">
      <w:pPr>
        <w:ind w:rightChars="-331" w:right="-709"/>
        <w:rPr>
          <w:rFonts w:ascii="ＭＳ 明朝" w:eastAsia="ＭＳ 明朝" w:hAnsi="ＭＳ 明朝"/>
          <w:szCs w:val="21"/>
        </w:rPr>
      </w:pPr>
    </w:p>
    <w:sectPr w:rsidR="001A7B7E" w:rsidSect="0064237D">
      <w:pgSz w:w="11906" w:h="16838" w:code="9"/>
      <w:pgMar w:top="851" w:right="851" w:bottom="680" w:left="1134" w:header="397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B72" w:rsidRDefault="000A6B72" w:rsidP="0003391E">
      <w:r>
        <w:separator/>
      </w:r>
    </w:p>
  </w:endnote>
  <w:endnote w:type="continuationSeparator" w:id="0">
    <w:p w:rsidR="000A6B72" w:rsidRDefault="000A6B72" w:rsidP="000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B72" w:rsidRDefault="000A6B72" w:rsidP="0003391E">
      <w:r>
        <w:separator/>
      </w:r>
    </w:p>
  </w:footnote>
  <w:footnote w:type="continuationSeparator" w:id="0">
    <w:p w:rsidR="000A6B72" w:rsidRDefault="000A6B72" w:rsidP="0003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39A"/>
    <w:multiLevelType w:val="hybridMultilevel"/>
    <w:tmpl w:val="9A261A3C"/>
    <w:lvl w:ilvl="0" w:tplc="E6F60288">
      <w:start w:val="4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306975B8"/>
    <w:multiLevelType w:val="hybridMultilevel"/>
    <w:tmpl w:val="63C86B0A"/>
    <w:lvl w:ilvl="0" w:tplc="01B257E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731D1"/>
    <w:multiLevelType w:val="hybridMultilevel"/>
    <w:tmpl w:val="FC04D804"/>
    <w:lvl w:ilvl="0" w:tplc="C0FC34AC">
      <w:start w:val="4"/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8B"/>
    <w:rsid w:val="000138A8"/>
    <w:rsid w:val="00027273"/>
    <w:rsid w:val="00027D47"/>
    <w:rsid w:val="0003391E"/>
    <w:rsid w:val="00047350"/>
    <w:rsid w:val="000560A2"/>
    <w:rsid w:val="00070F2A"/>
    <w:rsid w:val="00097D71"/>
    <w:rsid w:val="000A3EE4"/>
    <w:rsid w:val="000A6B72"/>
    <w:rsid w:val="000E7C47"/>
    <w:rsid w:val="00140D8B"/>
    <w:rsid w:val="0014149E"/>
    <w:rsid w:val="00152290"/>
    <w:rsid w:val="0016106F"/>
    <w:rsid w:val="00161D79"/>
    <w:rsid w:val="00181676"/>
    <w:rsid w:val="001A7B7E"/>
    <w:rsid w:val="001B7C34"/>
    <w:rsid w:val="001D5342"/>
    <w:rsid w:val="001E4A55"/>
    <w:rsid w:val="00226906"/>
    <w:rsid w:val="002374EA"/>
    <w:rsid w:val="00241D02"/>
    <w:rsid w:val="00247B95"/>
    <w:rsid w:val="0026096E"/>
    <w:rsid w:val="0027098B"/>
    <w:rsid w:val="002957CC"/>
    <w:rsid w:val="002D65B2"/>
    <w:rsid w:val="002D7E20"/>
    <w:rsid w:val="00354A02"/>
    <w:rsid w:val="003772FD"/>
    <w:rsid w:val="003868E9"/>
    <w:rsid w:val="003A7C31"/>
    <w:rsid w:val="003B6BBA"/>
    <w:rsid w:val="003D1EE8"/>
    <w:rsid w:val="00432F8F"/>
    <w:rsid w:val="004439FB"/>
    <w:rsid w:val="00443BF4"/>
    <w:rsid w:val="00450559"/>
    <w:rsid w:val="0045379B"/>
    <w:rsid w:val="00455D56"/>
    <w:rsid w:val="00457AD1"/>
    <w:rsid w:val="00481CE6"/>
    <w:rsid w:val="004A237B"/>
    <w:rsid w:val="004B3688"/>
    <w:rsid w:val="004C067A"/>
    <w:rsid w:val="004C16DD"/>
    <w:rsid w:val="004C6E72"/>
    <w:rsid w:val="00542923"/>
    <w:rsid w:val="00571D0A"/>
    <w:rsid w:val="0057318C"/>
    <w:rsid w:val="00596532"/>
    <w:rsid w:val="00596EFE"/>
    <w:rsid w:val="0061613A"/>
    <w:rsid w:val="00624A23"/>
    <w:rsid w:val="006361F4"/>
    <w:rsid w:val="0064237D"/>
    <w:rsid w:val="00654DEF"/>
    <w:rsid w:val="0067775D"/>
    <w:rsid w:val="006C7C3C"/>
    <w:rsid w:val="006D319B"/>
    <w:rsid w:val="006E67EF"/>
    <w:rsid w:val="0071381A"/>
    <w:rsid w:val="00715241"/>
    <w:rsid w:val="00715802"/>
    <w:rsid w:val="00724BFD"/>
    <w:rsid w:val="00726195"/>
    <w:rsid w:val="00755990"/>
    <w:rsid w:val="00767236"/>
    <w:rsid w:val="007713BD"/>
    <w:rsid w:val="007A0E85"/>
    <w:rsid w:val="007A4A2B"/>
    <w:rsid w:val="007C49CF"/>
    <w:rsid w:val="00814550"/>
    <w:rsid w:val="0085411E"/>
    <w:rsid w:val="0087059E"/>
    <w:rsid w:val="008726D6"/>
    <w:rsid w:val="00882B32"/>
    <w:rsid w:val="00892AB7"/>
    <w:rsid w:val="009111A1"/>
    <w:rsid w:val="00934531"/>
    <w:rsid w:val="00951EB1"/>
    <w:rsid w:val="009A5C96"/>
    <w:rsid w:val="009B711F"/>
    <w:rsid w:val="009E2787"/>
    <w:rsid w:val="00A135A0"/>
    <w:rsid w:val="00A43D0C"/>
    <w:rsid w:val="00A51630"/>
    <w:rsid w:val="00A64092"/>
    <w:rsid w:val="00AC5298"/>
    <w:rsid w:val="00AD0B26"/>
    <w:rsid w:val="00AE58AF"/>
    <w:rsid w:val="00AF3312"/>
    <w:rsid w:val="00B17E02"/>
    <w:rsid w:val="00B2006F"/>
    <w:rsid w:val="00B417CE"/>
    <w:rsid w:val="00B63949"/>
    <w:rsid w:val="00B84050"/>
    <w:rsid w:val="00BD25C9"/>
    <w:rsid w:val="00BE69EA"/>
    <w:rsid w:val="00C22C56"/>
    <w:rsid w:val="00C23660"/>
    <w:rsid w:val="00C27E3B"/>
    <w:rsid w:val="00C771E6"/>
    <w:rsid w:val="00C83A13"/>
    <w:rsid w:val="00CD2FA4"/>
    <w:rsid w:val="00CE5165"/>
    <w:rsid w:val="00D247A0"/>
    <w:rsid w:val="00D31443"/>
    <w:rsid w:val="00D43518"/>
    <w:rsid w:val="00D83DCF"/>
    <w:rsid w:val="00DC6563"/>
    <w:rsid w:val="00E40B79"/>
    <w:rsid w:val="00E42921"/>
    <w:rsid w:val="00E47299"/>
    <w:rsid w:val="00E6036F"/>
    <w:rsid w:val="00E61128"/>
    <w:rsid w:val="00E6183A"/>
    <w:rsid w:val="00E7260F"/>
    <w:rsid w:val="00E90E0D"/>
    <w:rsid w:val="00EB1956"/>
    <w:rsid w:val="00F10C4A"/>
    <w:rsid w:val="00F268C0"/>
    <w:rsid w:val="00F57B08"/>
    <w:rsid w:val="00FC64E5"/>
    <w:rsid w:val="00FF6AF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242E4A"/>
  <w15:chartTrackingRefBased/>
  <w15:docId w15:val="{240A4733-8935-4415-AB53-0375D632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30"/>
    <w:rPr>
      <w:color w:val="0000FF"/>
      <w:u w:val="single"/>
    </w:rPr>
  </w:style>
  <w:style w:type="character" w:customStyle="1" w:styleId="brackets-color1">
    <w:name w:val="brackets-color1"/>
    <w:basedOn w:val="a0"/>
    <w:rsid w:val="00A51630"/>
  </w:style>
  <w:style w:type="character" w:customStyle="1" w:styleId="match1">
    <w:name w:val="match1"/>
    <w:basedOn w:val="a0"/>
    <w:rsid w:val="00A51630"/>
  </w:style>
  <w:style w:type="table" w:styleId="a4">
    <w:name w:val="Table Grid"/>
    <w:basedOn w:val="a1"/>
    <w:uiPriority w:val="39"/>
    <w:rsid w:val="00A4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DC656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A3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3E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3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391E"/>
  </w:style>
  <w:style w:type="paragraph" w:styleId="aa">
    <w:name w:val="footer"/>
    <w:basedOn w:val="a"/>
    <w:link w:val="ab"/>
    <w:uiPriority w:val="99"/>
    <w:unhideWhenUsed/>
    <w:rsid w:val="00033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391E"/>
  </w:style>
  <w:style w:type="table" w:customStyle="1" w:styleId="TableGrid">
    <w:name w:val="TableGrid"/>
    <w:rsid w:val="00715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9A5C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84DB-0799-4454-B6DC-B106E28CF155}">
  <ds:schemaRefs>
    <ds:schemaRef ds:uri="http://schemas.openxmlformats.org/officeDocument/2006/bibliography"/>
  </ds:schemaRefs>
</ds:datastoreItem>
</file>